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DCB" w14:textId="77777777" w:rsidR="00007DBB" w:rsidRDefault="00000000">
      <w:pPr>
        <w:spacing w:after="0" w:line="360" w:lineRule="auto"/>
        <w:jc w:val="center"/>
        <w:rPr>
          <w:rFonts w:ascii="黑体" w:eastAsia="黑体" w:hAnsi="黑体" w:hint="eastAsia"/>
          <w:color w:val="000000" w:themeColor="text1"/>
          <w:sz w:val="36"/>
        </w:rPr>
      </w:pPr>
      <w:r>
        <w:rPr>
          <w:rFonts w:ascii="黑体" w:eastAsia="黑体" w:hAnsi="黑体" w:hint="eastAsia"/>
          <w:color w:val="000000" w:themeColor="text1"/>
          <w:sz w:val="36"/>
        </w:rPr>
        <w:t>国家标准征求意见反馈表</w:t>
      </w:r>
    </w:p>
    <w:p w14:paraId="78EF9ADF" w14:textId="77777777" w:rsidR="00007DBB" w:rsidRDefault="00007DBB">
      <w:pPr>
        <w:spacing w:line="360" w:lineRule="auto"/>
        <w:rPr>
          <w:rFonts w:ascii="仿宋_GB2312" w:eastAsia="仿宋_GB2312"/>
          <w:color w:val="000000" w:themeColor="text1"/>
          <w:sz w:val="24"/>
        </w:rPr>
      </w:pPr>
    </w:p>
    <w:p w14:paraId="1B154CF5" w14:textId="713CC24C" w:rsidR="00007DBB" w:rsidRDefault="00000000"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标准名称：</w:t>
      </w:r>
      <w:r>
        <w:rPr>
          <w:rFonts w:ascii="宋体" w:hAnsi="宋体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                                               </w:t>
      </w:r>
      <w:r w:rsidR="00441A4A">
        <w:rPr>
          <w:rFonts w:ascii="Times New Roman" w:hAnsi="Times New Roman" w:cs="Times New Roman" w:hint="eastAsia"/>
          <w:szCs w:val="21"/>
        </w:rPr>
        <w:t xml:space="preserve">                                        </w:t>
      </w: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 w:hint="eastAsia"/>
          <w:szCs w:val="21"/>
        </w:rPr>
        <w:t>承办人：</w:t>
      </w:r>
      <w:r>
        <w:rPr>
          <w:rFonts w:ascii="Times New Roman" w:hAnsi="Times New Roman" w:cs="Times New Roman" w:hint="eastAsia"/>
          <w:szCs w:val="21"/>
        </w:rPr>
        <w:t xml:space="preserve">                               </w:t>
      </w:r>
    </w:p>
    <w:p w14:paraId="1B3614DE" w14:textId="1E529006" w:rsidR="00007DBB" w:rsidRDefault="00000000">
      <w:pPr>
        <w:spacing w:after="0"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负责起草单位：</w:t>
      </w:r>
      <w:r w:rsidR="00441A4A">
        <w:rPr>
          <w:rFonts w:ascii="Times New Roman" w:hAnsi="Times New Roman" w:cs="Times New Roman" w:hint="eastAsia"/>
          <w:szCs w:val="21"/>
        </w:rPr>
        <w:t xml:space="preserve">                    </w:t>
      </w:r>
      <w:r>
        <w:rPr>
          <w:rFonts w:ascii="Times New Roman" w:hAnsi="Times New Roman" w:cs="Times New Roman" w:hint="eastAsia"/>
          <w:szCs w:val="21"/>
        </w:rPr>
        <w:t xml:space="preserve">                                                                    </w:t>
      </w:r>
      <w:r>
        <w:rPr>
          <w:rFonts w:ascii="Times New Roman" w:hAnsi="Times New Roman" w:cs="Times New Roman" w:hint="eastAsia"/>
          <w:szCs w:val="21"/>
        </w:rPr>
        <w:t>联系方式：</w:t>
      </w:r>
      <w:r>
        <w:rPr>
          <w:rFonts w:ascii="Times New Roman" w:hAnsi="Times New Roman" w:cs="Times New Roman" w:hint="eastAsia"/>
          <w:szCs w:val="21"/>
        </w:rPr>
        <w:t xml:space="preserve"> </w:t>
      </w:r>
    </w:p>
    <w:tbl>
      <w:tblPr>
        <w:tblStyle w:val="afffc"/>
        <w:tblW w:w="4999" w:type="pct"/>
        <w:jc w:val="center"/>
        <w:tblLook w:val="04A0" w:firstRow="1" w:lastRow="0" w:firstColumn="1" w:lastColumn="0" w:noHBand="0" w:noVBand="1"/>
      </w:tblPr>
      <w:tblGrid>
        <w:gridCol w:w="767"/>
        <w:gridCol w:w="1619"/>
        <w:gridCol w:w="5265"/>
        <w:gridCol w:w="2463"/>
        <w:gridCol w:w="2833"/>
      </w:tblGrid>
      <w:tr w:rsidR="00007DBB" w14:paraId="6AD4B7E9" w14:textId="77777777">
        <w:trPr>
          <w:trHeight w:val="785"/>
          <w:jc w:val="center"/>
        </w:trPr>
        <w:tc>
          <w:tcPr>
            <w:tcW w:w="296" w:type="pct"/>
            <w:vAlign w:val="bottom"/>
          </w:tcPr>
          <w:p w14:paraId="04CB5587" w14:textId="77777777" w:rsidR="00007DB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25" w:type="pct"/>
            <w:vAlign w:val="bottom"/>
          </w:tcPr>
          <w:p w14:paraId="079CDD76" w14:textId="77777777" w:rsidR="00007DB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章条号</w:t>
            </w:r>
            <w:proofErr w:type="gramEnd"/>
          </w:p>
        </w:tc>
        <w:tc>
          <w:tcPr>
            <w:tcW w:w="2033" w:type="pct"/>
            <w:vAlign w:val="bottom"/>
          </w:tcPr>
          <w:p w14:paraId="27E89AEF" w14:textId="77777777" w:rsidR="00007DB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修改意见</w:t>
            </w:r>
          </w:p>
        </w:tc>
        <w:tc>
          <w:tcPr>
            <w:tcW w:w="951" w:type="pct"/>
            <w:vAlign w:val="bottom"/>
          </w:tcPr>
          <w:p w14:paraId="218C9CF7" w14:textId="77777777" w:rsidR="00007DB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修改理由</w:t>
            </w:r>
          </w:p>
        </w:tc>
        <w:tc>
          <w:tcPr>
            <w:tcW w:w="1094" w:type="pct"/>
            <w:vAlign w:val="bottom"/>
          </w:tcPr>
          <w:p w14:paraId="2A6E76EA" w14:textId="77777777" w:rsidR="00007DB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建议单位</w:t>
            </w:r>
          </w:p>
        </w:tc>
      </w:tr>
      <w:tr w:rsidR="00007DBB" w14:paraId="1D88628D" w14:textId="77777777">
        <w:trPr>
          <w:trHeight w:val="782"/>
          <w:jc w:val="center"/>
        </w:trPr>
        <w:tc>
          <w:tcPr>
            <w:tcW w:w="296" w:type="pct"/>
            <w:vAlign w:val="center"/>
          </w:tcPr>
          <w:p w14:paraId="7DA05BBA" w14:textId="420C287D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0BEBF8F7" w14:textId="1A6FDCF4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2033" w:type="pct"/>
            <w:vAlign w:val="center"/>
          </w:tcPr>
          <w:p w14:paraId="76BAE216" w14:textId="10F82353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7A805555" w14:textId="29A74468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28569B16" w14:textId="606BFBC9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</w:tr>
      <w:tr w:rsidR="00007DBB" w14:paraId="0BF55B5D" w14:textId="77777777">
        <w:trPr>
          <w:trHeight w:val="785"/>
          <w:jc w:val="center"/>
        </w:trPr>
        <w:tc>
          <w:tcPr>
            <w:tcW w:w="296" w:type="pct"/>
            <w:vAlign w:val="center"/>
          </w:tcPr>
          <w:p w14:paraId="1439809C" w14:textId="677A1EF8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7D079BC9" w14:textId="40B6A794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2033" w:type="pct"/>
            <w:vAlign w:val="center"/>
          </w:tcPr>
          <w:p w14:paraId="27F07A49" w14:textId="621AFF0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4F901D8F" w14:textId="49B5E4E5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66CAC506" w14:textId="507C4026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</w:tr>
      <w:tr w:rsidR="00007DBB" w14:paraId="5782B08A" w14:textId="77777777">
        <w:trPr>
          <w:trHeight w:val="785"/>
          <w:jc w:val="center"/>
        </w:trPr>
        <w:tc>
          <w:tcPr>
            <w:tcW w:w="296" w:type="pct"/>
            <w:vAlign w:val="center"/>
          </w:tcPr>
          <w:p w14:paraId="5EBEACA4" w14:textId="53030EF2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53F1EFB6" w14:textId="39FABC3B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2033" w:type="pct"/>
            <w:vAlign w:val="center"/>
          </w:tcPr>
          <w:p w14:paraId="747DB3B8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1564970D" w14:textId="6B8A76C1" w:rsidR="00007DBB" w:rsidRDefault="00007DBB">
            <w:pPr>
              <w:widowControl/>
              <w:ind w:firstLineChars="100" w:firstLine="210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4F039547" w14:textId="3A47B228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</w:tr>
      <w:tr w:rsidR="00007DBB" w14:paraId="3147F4DF" w14:textId="77777777">
        <w:trPr>
          <w:trHeight w:val="785"/>
          <w:jc w:val="center"/>
        </w:trPr>
        <w:tc>
          <w:tcPr>
            <w:tcW w:w="296" w:type="pct"/>
            <w:vAlign w:val="center"/>
          </w:tcPr>
          <w:p w14:paraId="4BBB7F9D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731B8FEF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2033" w:type="pct"/>
            <w:vAlign w:val="center"/>
          </w:tcPr>
          <w:p w14:paraId="036DC53B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25341039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595F1F7D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</w:tr>
      <w:tr w:rsidR="00007DBB" w14:paraId="5DC1E17F" w14:textId="77777777">
        <w:trPr>
          <w:trHeight w:val="785"/>
          <w:jc w:val="center"/>
        </w:trPr>
        <w:tc>
          <w:tcPr>
            <w:tcW w:w="296" w:type="pct"/>
            <w:vAlign w:val="center"/>
          </w:tcPr>
          <w:p w14:paraId="3089EF85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36B6995C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2033" w:type="pct"/>
            <w:vAlign w:val="center"/>
          </w:tcPr>
          <w:p w14:paraId="1626224F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4FFEF9E7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03C5FE85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</w:tr>
      <w:tr w:rsidR="00007DBB" w14:paraId="310BDE4D" w14:textId="77777777">
        <w:trPr>
          <w:trHeight w:val="785"/>
          <w:jc w:val="center"/>
        </w:trPr>
        <w:tc>
          <w:tcPr>
            <w:tcW w:w="296" w:type="pct"/>
            <w:vAlign w:val="center"/>
          </w:tcPr>
          <w:p w14:paraId="71F4B347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14:paraId="538EAB72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2033" w:type="pct"/>
            <w:vAlign w:val="center"/>
          </w:tcPr>
          <w:p w14:paraId="2354099C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6A016D4D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  <w:tc>
          <w:tcPr>
            <w:tcW w:w="1094" w:type="pct"/>
            <w:vAlign w:val="center"/>
          </w:tcPr>
          <w:p w14:paraId="53CB15B0" w14:textId="77777777" w:rsidR="00007DBB" w:rsidRDefault="00007DBB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</w:tc>
      </w:tr>
    </w:tbl>
    <w:p w14:paraId="16199866" w14:textId="77777777" w:rsidR="00007DBB" w:rsidRDefault="00007DBB" w:rsidP="00441A4A">
      <w:pPr>
        <w:pStyle w:val="affff4"/>
        <w:spacing w:line="360" w:lineRule="auto"/>
        <w:ind w:firstLineChars="0" w:firstLine="0"/>
        <w:rPr>
          <w:rFonts w:ascii="仿宋_GB2312" w:eastAsia="仿宋_GB2312" w:hint="eastAsia"/>
          <w:color w:val="000000" w:themeColor="text1"/>
          <w:sz w:val="22"/>
        </w:rPr>
      </w:pPr>
    </w:p>
    <w:sectPr w:rsidR="00007DBB"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6583" w14:textId="77777777" w:rsidR="0039474E" w:rsidRDefault="0039474E">
      <w:pPr>
        <w:spacing w:line="240" w:lineRule="auto"/>
      </w:pPr>
      <w:r>
        <w:separator/>
      </w:r>
    </w:p>
  </w:endnote>
  <w:endnote w:type="continuationSeparator" w:id="0">
    <w:p w14:paraId="0F02CE2E" w14:textId="77777777" w:rsidR="0039474E" w:rsidRDefault="0039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403484"/>
    </w:sdtPr>
    <w:sdtContent>
      <w:p w14:paraId="1BDFC81E" w14:textId="77777777" w:rsidR="00007DBB" w:rsidRDefault="00000000">
        <w:pPr>
          <w:pStyle w:val="a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30CFA24" w14:textId="77777777" w:rsidR="00007DBB" w:rsidRDefault="00007DBB">
    <w:pPr>
      <w:pStyle w:val="af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E424" w14:textId="77777777" w:rsidR="0039474E" w:rsidRDefault="0039474E">
      <w:pPr>
        <w:spacing w:line="240" w:lineRule="auto"/>
      </w:pPr>
      <w:r>
        <w:separator/>
      </w:r>
    </w:p>
  </w:footnote>
  <w:footnote w:type="continuationSeparator" w:id="0">
    <w:p w14:paraId="52F370D8" w14:textId="77777777" w:rsidR="0039474E" w:rsidRDefault="00394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79102AD"/>
    <w:multiLevelType w:val="multilevel"/>
    <w:tmpl w:val="079102AD"/>
    <w:lvl w:ilvl="0">
      <w:start w:val="1"/>
      <w:numFmt w:val="decimal"/>
      <w:pStyle w:val="a4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" w15:restartNumberingAfterBreak="0">
    <w:nsid w:val="093C6778"/>
    <w:multiLevelType w:val="multilevel"/>
    <w:tmpl w:val="093C6778"/>
    <w:lvl w:ilvl="0">
      <w:start w:val="1"/>
      <w:numFmt w:val="decimal"/>
      <w:pStyle w:val="a5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0AE367E9"/>
    <w:multiLevelType w:val="multilevel"/>
    <w:tmpl w:val="0AE367E9"/>
    <w:lvl w:ilvl="0">
      <w:start w:val="1"/>
      <w:numFmt w:val="none"/>
      <w:pStyle w:val="a6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 w15:restartNumberingAfterBreak="0">
    <w:nsid w:val="0DDE2B46"/>
    <w:multiLevelType w:val="multilevel"/>
    <w:tmpl w:val="0DDE2B46"/>
    <w:lvl w:ilvl="0">
      <w:start w:val="1"/>
      <w:numFmt w:val="lowerLetter"/>
      <w:pStyle w:val="a7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 w15:restartNumberingAfterBreak="0">
    <w:nsid w:val="1DBF583A"/>
    <w:multiLevelType w:val="multilevel"/>
    <w:tmpl w:val="1DBF583A"/>
    <w:lvl w:ilvl="0">
      <w:start w:val="1"/>
      <w:numFmt w:val="decimal"/>
      <w:pStyle w:val="a8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2A8F7113"/>
    <w:multiLevelType w:val="multilevel"/>
    <w:tmpl w:val="2A8F7113"/>
    <w:lvl w:ilvl="0">
      <w:start w:val="1"/>
      <w:numFmt w:val="upperLetter"/>
      <w:pStyle w:val="ac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d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 w15:restartNumberingAfterBreak="0">
    <w:nsid w:val="2C5917C3"/>
    <w:multiLevelType w:val="multilevel"/>
    <w:tmpl w:val="2C5917C3"/>
    <w:lvl w:ilvl="0">
      <w:start w:val="1"/>
      <w:numFmt w:val="none"/>
      <w:pStyle w:val="ae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f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0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 w15:restartNumberingAfterBreak="0">
    <w:nsid w:val="3D733618"/>
    <w:multiLevelType w:val="multilevel"/>
    <w:tmpl w:val="3D733618"/>
    <w:lvl w:ilvl="0">
      <w:start w:val="1"/>
      <w:numFmt w:val="decimal"/>
      <w:pStyle w:val="af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 w15:restartNumberingAfterBreak="0">
    <w:nsid w:val="44C50F90"/>
    <w:multiLevelType w:val="multilevel"/>
    <w:tmpl w:val="44C50F90"/>
    <w:lvl w:ilvl="0">
      <w:start w:val="1"/>
      <w:numFmt w:val="lowerLetter"/>
      <w:pStyle w:val="af2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4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1" w15:restartNumberingAfterBreak="0">
    <w:nsid w:val="4B733A5F"/>
    <w:multiLevelType w:val="multilevel"/>
    <w:tmpl w:val="4B733A5F"/>
    <w:lvl w:ilvl="0">
      <w:start w:val="1"/>
      <w:numFmt w:val="decimal"/>
      <w:pStyle w:val="af5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 w15:restartNumberingAfterBreak="0">
    <w:nsid w:val="557C2AF5"/>
    <w:multiLevelType w:val="multilevel"/>
    <w:tmpl w:val="557C2AF5"/>
    <w:lvl w:ilvl="0">
      <w:start w:val="1"/>
      <w:numFmt w:val="decimal"/>
      <w:pStyle w:val="af6"/>
      <w:suff w:val="nothing"/>
      <w:lvlText w:val="图%1　"/>
      <w:lvlJc w:val="left"/>
      <w:pPr>
        <w:ind w:left="6238" w:firstLine="0"/>
      </w:pPr>
      <w:rPr>
        <w:rFonts w:ascii="宋体" w:eastAsia="宋体" w:hAnsi="宋体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0B55DC2"/>
    <w:multiLevelType w:val="multilevel"/>
    <w:tmpl w:val="60B55DC2"/>
    <w:lvl w:ilvl="0">
      <w:start w:val="1"/>
      <w:numFmt w:val="upperLetter"/>
      <w:pStyle w:val="af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8"/>
      <w:suff w:val="nothing"/>
      <w:lvlText w:val="表%1.%2　"/>
      <w:lvlJc w:val="left"/>
      <w:pPr>
        <w:ind w:left="311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 w15:restartNumberingAfterBreak="0">
    <w:nsid w:val="646260FA"/>
    <w:multiLevelType w:val="multilevel"/>
    <w:tmpl w:val="646260FA"/>
    <w:lvl w:ilvl="0">
      <w:start w:val="1"/>
      <w:numFmt w:val="decimal"/>
      <w:pStyle w:val="af9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57D3FBC"/>
    <w:multiLevelType w:val="multilevel"/>
    <w:tmpl w:val="657D3FBC"/>
    <w:lvl w:ilvl="0">
      <w:start w:val="1"/>
      <w:numFmt w:val="upperLetter"/>
      <w:pStyle w:val="afa"/>
      <w:suff w:val="nothing"/>
      <w:lvlText w:val="附　录　%1"/>
      <w:lvlJc w:val="left"/>
      <w:pPr>
        <w:ind w:left="5104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b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c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d"/>
      <w:suff w:val="nothing"/>
      <w:lvlText w:val="%1.%2.%3.%4　"/>
      <w:lvlJc w:val="left"/>
      <w:pPr>
        <w:ind w:left="99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e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f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f0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6D6C07CD"/>
    <w:multiLevelType w:val="multilevel"/>
    <w:tmpl w:val="6D6C07CD"/>
    <w:lvl w:ilvl="0">
      <w:start w:val="1"/>
      <w:numFmt w:val="lowerLetter"/>
      <w:pStyle w:val="aff1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2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 w15:restartNumberingAfterBreak="0">
    <w:nsid w:val="6DBF04F4"/>
    <w:multiLevelType w:val="multilevel"/>
    <w:tmpl w:val="6DBF04F4"/>
    <w:lvl w:ilvl="0">
      <w:start w:val="1"/>
      <w:numFmt w:val="none"/>
      <w:pStyle w:val="aff3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608396343">
    <w:abstractNumId w:val="9"/>
  </w:num>
  <w:num w:numId="2" w16cid:durableId="472917084">
    <w:abstractNumId w:val="6"/>
  </w:num>
  <w:num w:numId="3" w16cid:durableId="1028415296">
    <w:abstractNumId w:val="3"/>
  </w:num>
  <w:num w:numId="4" w16cid:durableId="2002848418">
    <w:abstractNumId w:val="8"/>
  </w:num>
  <w:num w:numId="5" w16cid:durableId="993030420">
    <w:abstractNumId w:val="10"/>
  </w:num>
  <w:num w:numId="6" w16cid:durableId="516117162">
    <w:abstractNumId w:val="17"/>
  </w:num>
  <w:num w:numId="7" w16cid:durableId="1430349236">
    <w:abstractNumId w:val="1"/>
  </w:num>
  <w:num w:numId="8" w16cid:durableId="110052335">
    <w:abstractNumId w:val="11"/>
  </w:num>
  <w:num w:numId="9" w16cid:durableId="2076126888">
    <w:abstractNumId w:val="5"/>
  </w:num>
  <w:num w:numId="10" w16cid:durableId="1038891391">
    <w:abstractNumId w:val="15"/>
  </w:num>
  <w:num w:numId="11" w16cid:durableId="2035572972">
    <w:abstractNumId w:val="13"/>
  </w:num>
  <w:num w:numId="12" w16cid:durableId="1870529342">
    <w:abstractNumId w:val="16"/>
  </w:num>
  <w:num w:numId="13" w16cid:durableId="692923617">
    <w:abstractNumId w:val="7"/>
  </w:num>
  <w:num w:numId="14" w16cid:durableId="877005912">
    <w:abstractNumId w:val="2"/>
  </w:num>
  <w:num w:numId="15" w16cid:durableId="1162819399">
    <w:abstractNumId w:val="4"/>
  </w:num>
  <w:num w:numId="16" w16cid:durableId="1390038694">
    <w:abstractNumId w:val="14"/>
  </w:num>
  <w:num w:numId="17" w16cid:durableId="656345137">
    <w:abstractNumId w:val="12"/>
  </w:num>
  <w:num w:numId="18" w16cid:durableId="131383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B9"/>
    <w:rsid w:val="000040BC"/>
    <w:rsid w:val="00004129"/>
    <w:rsid w:val="00007DBB"/>
    <w:rsid w:val="00015956"/>
    <w:rsid w:val="000173BD"/>
    <w:rsid w:val="00021F59"/>
    <w:rsid w:val="000229AE"/>
    <w:rsid w:val="00023051"/>
    <w:rsid w:val="00023F68"/>
    <w:rsid w:val="0002532C"/>
    <w:rsid w:val="00031189"/>
    <w:rsid w:val="000325CB"/>
    <w:rsid w:val="00042A49"/>
    <w:rsid w:val="00055A08"/>
    <w:rsid w:val="000640DD"/>
    <w:rsid w:val="00067444"/>
    <w:rsid w:val="00075B7C"/>
    <w:rsid w:val="00083412"/>
    <w:rsid w:val="000867DB"/>
    <w:rsid w:val="000906C4"/>
    <w:rsid w:val="00091502"/>
    <w:rsid w:val="0009678B"/>
    <w:rsid w:val="000A1D45"/>
    <w:rsid w:val="000B0982"/>
    <w:rsid w:val="000B13F2"/>
    <w:rsid w:val="000C0EB1"/>
    <w:rsid w:val="000C3BF6"/>
    <w:rsid w:val="000D2D6E"/>
    <w:rsid w:val="000D38CF"/>
    <w:rsid w:val="000D6E78"/>
    <w:rsid w:val="000E45D1"/>
    <w:rsid w:val="000F5962"/>
    <w:rsid w:val="00102194"/>
    <w:rsid w:val="001049C1"/>
    <w:rsid w:val="00112B12"/>
    <w:rsid w:val="00113530"/>
    <w:rsid w:val="001138BE"/>
    <w:rsid w:val="00116B45"/>
    <w:rsid w:val="001326B0"/>
    <w:rsid w:val="00132D24"/>
    <w:rsid w:val="001349D6"/>
    <w:rsid w:val="001426D2"/>
    <w:rsid w:val="00152DF1"/>
    <w:rsid w:val="0015340B"/>
    <w:rsid w:val="0015469E"/>
    <w:rsid w:val="00155130"/>
    <w:rsid w:val="00160188"/>
    <w:rsid w:val="00161AE3"/>
    <w:rsid w:val="00161F16"/>
    <w:rsid w:val="0017189E"/>
    <w:rsid w:val="00175D33"/>
    <w:rsid w:val="0017603F"/>
    <w:rsid w:val="00180E81"/>
    <w:rsid w:val="00181B04"/>
    <w:rsid w:val="00181CC1"/>
    <w:rsid w:val="00185FE4"/>
    <w:rsid w:val="001A0EEF"/>
    <w:rsid w:val="001B19D2"/>
    <w:rsid w:val="001C4398"/>
    <w:rsid w:val="001D2A6E"/>
    <w:rsid w:val="001D4CBD"/>
    <w:rsid w:val="001D4DE9"/>
    <w:rsid w:val="001E082B"/>
    <w:rsid w:val="001E09F6"/>
    <w:rsid w:val="001E1813"/>
    <w:rsid w:val="001E7827"/>
    <w:rsid w:val="001F177F"/>
    <w:rsid w:val="001F327F"/>
    <w:rsid w:val="00202B7F"/>
    <w:rsid w:val="00202D88"/>
    <w:rsid w:val="0020468E"/>
    <w:rsid w:val="002140C6"/>
    <w:rsid w:val="00227F14"/>
    <w:rsid w:val="00232961"/>
    <w:rsid w:val="00233E95"/>
    <w:rsid w:val="00237C73"/>
    <w:rsid w:val="00253499"/>
    <w:rsid w:val="00256B82"/>
    <w:rsid w:val="00257CA7"/>
    <w:rsid w:val="0026147F"/>
    <w:rsid w:val="0026381F"/>
    <w:rsid w:val="002679D3"/>
    <w:rsid w:val="0027173D"/>
    <w:rsid w:val="00271B14"/>
    <w:rsid w:val="002762D9"/>
    <w:rsid w:val="00277D01"/>
    <w:rsid w:val="0028181B"/>
    <w:rsid w:val="002846A6"/>
    <w:rsid w:val="00286AAD"/>
    <w:rsid w:val="00294856"/>
    <w:rsid w:val="00295B8A"/>
    <w:rsid w:val="00297922"/>
    <w:rsid w:val="002A4894"/>
    <w:rsid w:val="002C08E5"/>
    <w:rsid w:val="002C1929"/>
    <w:rsid w:val="002C2DC1"/>
    <w:rsid w:val="002C73A4"/>
    <w:rsid w:val="002C7E94"/>
    <w:rsid w:val="002E15B0"/>
    <w:rsid w:val="002F0C57"/>
    <w:rsid w:val="002F34AC"/>
    <w:rsid w:val="003105C5"/>
    <w:rsid w:val="0031300C"/>
    <w:rsid w:val="00314D9D"/>
    <w:rsid w:val="00315EDF"/>
    <w:rsid w:val="00317067"/>
    <w:rsid w:val="00341039"/>
    <w:rsid w:val="0036640E"/>
    <w:rsid w:val="00372A04"/>
    <w:rsid w:val="00382A0A"/>
    <w:rsid w:val="003831A5"/>
    <w:rsid w:val="0039474E"/>
    <w:rsid w:val="003A2C74"/>
    <w:rsid w:val="003A5BF6"/>
    <w:rsid w:val="003B3688"/>
    <w:rsid w:val="003B402E"/>
    <w:rsid w:val="003B4225"/>
    <w:rsid w:val="003C35B1"/>
    <w:rsid w:val="003C3EB9"/>
    <w:rsid w:val="003C5AE6"/>
    <w:rsid w:val="003C67F0"/>
    <w:rsid w:val="003D318A"/>
    <w:rsid w:val="003D63A2"/>
    <w:rsid w:val="003F26B9"/>
    <w:rsid w:val="003F509C"/>
    <w:rsid w:val="004043B3"/>
    <w:rsid w:val="004162A4"/>
    <w:rsid w:val="00422258"/>
    <w:rsid w:val="0044006D"/>
    <w:rsid w:val="00441A4A"/>
    <w:rsid w:val="00443732"/>
    <w:rsid w:val="004464AB"/>
    <w:rsid w:val="00451252"/>
    <w:rsid w:val="00452EBD"/>
    <w:rsid w:val="00455E30"/>
    <w:rsid w:val="004701CD"/>
    <w:rsid w:val="004710DF"/>
    <w:rsid w:val="00476977"/>
    <w:rsid w:val="0047781C"/>
    <w:rsid w:val="00477DB6"/>
    <w:rsid w:val="0049682E"/>
    <w:rsid w:val="004A10F3"/>
    <w:rsid w:val="004A11C4"/>
    <w:rsid w:val="004A6F72"/>
    <w:rsid w:val="004A7FE6"/>
    <w:rsid w:val="004B0A51"/>
    <w:rsid w:val="004B4A59"/>
    <w:rsid w:val="004B5FCF"/>
    <w:rsid w:val="004C3903"/>
    <w:rsid w:val="004C7DC1"/>
    <w:rsid w:val="004D18B5"/>
    <w:rsid w:val="004D3881"/>
    <w:rsid w:val="004D52F8"/>
    <w:rsid w:val="004E0B8E"/>
    <w:rsid w:val="004E78F6"/>
    <w:rsid w:val="004F12C2"/>
    <w:rsid w:val="004F4106"/>
    <w:rsid w:val="004F7EAC"/>
    <w:rsid w:val="005000C7"/>
    <w:rsid w:val="00501A1D"/>
    <w:rsid w:val="00503853"/>
    <w:rsid w:val="00505008"/>
    <w:rsid w:val="0050783E"/>
    <w:rsid w:val="00510F53"/>
    <w:rsid w:val="005110B5"/>
    <w:rsid w:val="005111D9"/>
    <w:rsid w:val="005125A1"/>
    <w:rsid w:val="005155C3"/>
    <w:rsid w:val="00522187"/>
    <w:rsid w:val="00523D0E"/>
    <w:rsid w:val="005274A1"/>
    <w:rsid w:val="00532EB2"/>
    <w:rsid w:val="00534ECC"/>
    <w:rsid w:val="005371B9"/>
    <w:rsid w:val="00556C21"/>
    <w:rsid w:val="00560C97"/>
    <w:rsid w:val="00560E44"/>
    <w:rsid w:val="00567F78"/>
    <w:rsid w:val="00570A9E"/>
    <w:rsid w:val="00570CAC"/>
    <w:rsid w:val="00577D60"/>
    <w:rsid w:val="005A13D2"/>
    <w:rsid w:val="005A5BB1"/>
    <w:rsid w:val="005A6A6C"/>
    <w:rsid w:val="005A7F7C"/>
    <w:rsid w:val="005B354D"/>
    <w:rsid w:val="005C15B3"/>
    <w:rsid w:val="005C27AD"/>
    <w:rsid w:val="005C2E18"/>
    <w:rsid w:val="005C6CEA"/>
    <w:rsid w:val="005D136B"/>
    <w:rsid w:val="005D302F"/>
    <w:rsid w:val="005E37A0"/>
    <w:rsid w:val="005E650F"/>
    <w:rsid w:val="005F6FD4"/>
    <w:rsid w:val="00600CAE"/>
    <w:rsid w:val="00603E5D"/>
    <w:rsid w:val="00604542"/>
    <w:rsid w:val="00606983"/>
    <w:rsid w:val="00610060"/>
    <w:rsid w:val="00621809"/>
    <w:rsid w:val="006224A1"/>
    <w:rsid w:val="00631CA2"/>
    <w:rsid w:val="00634658"/>
    <w:rsid w:val="0064737B"/>
    <w:rsid w:val="00647E14"/>
    <w:rsid w:val="00656186"/>
    <w:rsid w:val="00657C13"/>
    <w:rsid w:val="00662BAB"/>
    <w:rsid w:val="0067149A"/>
    <w:rsid w:val="00676BD9"/>
    <w:rsid w:val="00680B39"/>
    <w:rsid w:val="00681810"/>
    <w:rsid w:val="00690DF5"/>
    <w:rsid w:val="0069769E"/>
    <w:rsid w:val="006A0BED"/>
    <w:rsid w:val="006A3ACC"/>
    <w:rsid w:val="006A57E1"/>
    <w:rsid w:val="006B1B62"/>
    <w:rsid w:val="006C1A82"/>
    <w:rsid w:val="006C64F7"/>
    <w:rsid w:val="006E4D0A"/>
    <w:rsid w:val="006E65BA"/>
    <w:rsid w:val="006F7772"/>
    <w:rsid w:val="00702EBD"/>
    <w:rsid w:val="00703446"/>
    <w:rsid w:val="00704C6B"/>
    <w:rsid w:val="00715E1E"/>
    <w:rsid w:val="00721EC5"/>
    <w:rsid w:val="00724333"/>
    <w:rsid w:val="00724F5B"/>
    <w:rsid w:val="00725359"/>
    <w:rsid w:val="00741508"/>
    <w:rsid w:val="0074324C"/>
    <w:rsid w:val="00744430"/>
    <w:rsid w:val="00744DF5"/>
    <w:rsid w:val="0075123A"/>
    <w:rsid w:val="00756C9C"/>
    <w:rsid w:val="0076354C"/>
    <w:rsid w:val="00777AB4"/>
    <w:rsid w:val="0078743E"/>
    <w:rsid w:val="007901C8"/>
    <w:rsid w:val="007A2544"/>
    <w:rsid w:val="007A48BF"/>
    <w:rsid w:val="007A7133"/>
    <w:rsid w:val="007B020B"/>
    <w:rsid w:val="007B0955"/>
    <w:rsid w:val="007B397A"/>
    <w:rsid w:val="007B48FF"/>
    <w:rsid w:val="007B4F7A"/>
    <w:rsid w:val="007B5332"/>
    <w:rsid w:val="007B6C61"/>
    <w:rsid w:val="007B700F"/>
    <w:rsid w:val="007B7878"/>
    <w:rsid w:val="007C6BD3"/>
    <w:rsid w:val="007C7DA7"/>
    <w:rsid w:val="007D29CF"/>
    <w:rsid w:val="007D2E3F"/>
    <w:rsid w:val="007D5D2F"/>
    <w:rsid w:val="007E060B"/>
    <w:rsid w:val="007E54C0"/>
    <w:rsid w:val="007E6439"/>
    <w:rsid w:val="007F2043"/>
    <w:rsid w:val="007F4EFC"/>
    <w:rsid w:val="007F66FD"/>
    <w:rsid w:val="008008B5"/>
    <w:rsid w:val="008029CF"/>
    <w:rsid w:val="00824303"/>
    <w:rsid w:val="00825393"/>
    <w:rsid w:val="008258F1"/>
    <w:rsid w:val="00831533"/>
    <w:rsid w:val="00833D7C"/>
    <w:rsid w:val="00836BB4"/>
    <w:rsid w:val="00842E7F"/>
    <w:rsid w:val="00847967"/>
    <w:rsid w:val="00854E57"/>
    <w:rsid w:val="008622CD"/>
    <w:rsid w:val="008646D5"/>
    <w:rsid w:val="008654F5"/>
    <w:rsid w:val="00865583"/>
    <w:rsid w:val="0087314D"/>
    <w:rsid w:val="00873CF9"/>
    <w:rsid w:val="00877D96"/>
    <w:rsid w:val="00887BCF"/>
    <w:rsid w:val="00891F3D"/>
    <w:rsid w:val="00897196"/>
    <w:rsid w:val="00897373"/>
    <w:rsid w:val="008A09C6"/>
    <w:rsid w:val="008B17A6"/>
    <w:rsid w:val="008B2808"/>
    <w:rsid w:val="008B3067"/>
    <w:rsid w:val="008C03E4"/>
    <w:rsid w:val="008C0CF0"/>
    <w:rsid w:val="008C6634"/>
    <w:rsid w:val="008D0ED5"/>
    <w:rsid w:val="008D2162"/>
    <w:rsid w:val="008D711F"/>
    <w:rsid w:val="008E1EBE"/>
    <w:rsid w:val="008E46AD"/>
    <w:rsid w:val="008E7D93"/>
    <w:rsid w:val="0090474C"/>
    <w:rsid w:val="00913B7F"/>
    <w:rsid w:val="00917D58"/>
    <w:rsid w:val="00926ABB"/>
    <w:rsid w:val="0093072A"/>
    <w:rsid w:val="00936BFE"/>
    <w:rsid w:val="00946E2E"/>
    <w:rsid w:val="009544FE"/>
    <w:rsid w:val="00956744"/>
    <w:rsid w:val="00963832"/>
    <w:rsid w:val="00967E33"/>
    <w:rsid w:val="00970522"/>
    <w:rsid w:val="0097316D"/>
    <w:rsid w:val="00973B81"/>
    <w:rsid w:val="00982CF5"/>
    <w:rsid w:val="009840FC"/>
    <w:rsid w:val="009841F8"/>
    <w:rsid w:val="00992AAB"/>
    <w:rsid w:val="009947BB"/>
    <w:rsid w:val="00996ABF"/>
    <w:rsid w:val="009A0F93"/>
    <w:rsid w:val="009A1309"/>
    <w:rsid w:val="009B1143"/>
    <w:rsid w:val="009B4B34"/>
    <w:rsid w:val="009B7B30"/>
    <w:rsid w:val="009C365A"/>
    <w:rsid w:val="009D0F6A"/>
    <w:rsid w:val="009E187F"/>
    <w:rsid w:val="009E38F3"/>
    <w:rsid w:val="009F1B4B"/>
    <w:rsid w:val="009F31AC"/>
    <w:rsid w:val="009F3DCA"/>
    <w:rsid w:val="009F4F4C"/>
    <w:rsid w:val="00A06BAD"/>
    <w:rsid w:val="00A2147E"/>
    <w:rsid w:val="00A339A0"/>
    <w:rsid w:val="00A35474"/>
    <w:rsid w:val="00A36FD5"/>
    <w:rsid w:val="00A46478"/>
    <w:rsid w:val="00A53487"/>
    <w:rsid w:val="00A57677"/>
    <w:rsid w:val="00A613EB"/>
    <w:rsid w:val="00A61572"/>
    <w:rsid w:val="00A9025A"/>
    <w:rsid w:val="00A9260F"/>
    <w:rsid w:val="00A931B5"/>
    <w:rsid w:val="00A95098"/>
    <w:rsid w:val="00AA3E5B"/>
    <w:rsid w:val="00AB2FD7"/>
    <w:rsid w:val="00AB5315"/>
    <w:rsid w:val="00AB748D"/>
    <w:rsid w:val="00AD43C9"/>
    <w:rsid w:val="00AD5E26"/>
    <w:rsid w:val="00AE0DC3"/>
    <w:rsid w:val="00AF2BD9"/>
    <w:rsid w:val="00AF3D53"/>
    <w:rsid w:val="00AF5F89"/>
    <w:rsid w:val="00B033D8"/>
    <w:rsid w:val="00B05760"/>
    <w:rsid w:val="00B10496"/>
    <w:rsid w:val="00B10B3C"/>
    <w:rsid w:val="00B16A39"/>
    <w:rsid w:val="00B1751B"/>
    <w:rsid w:val="00B24D0C"/>
    <w:rsid w:val="00B37B4F"/>
    <w:rsid w:val="00B42695"/>
    <w:rsid w:val="00B44626"/>
    <w:rsid w:val="00B52C56"/>
    <w:rsid w:val="00B55725"/>
    <w:rsid w:val="00B559C4"/>
    <w:rsid w:val="00B56DB3"/>
    <w:rsid w:val="00B63DDE"/>
    <w:rsid w:val="00B64B7F"/>
    <w:rsid w:val="00B6567F"/>
    <w:rsid w:val="00B718B8"/>
    <w:rsid w:val="00B74306"/>
    <w:rsid w:val="00B8080C"/>
    <w:rsid w:val="00B92061"/>
    <w:rsid w:val="00BA0FCA"/>
    <w:rsid w:val="00BA257F"/>
    <w:rsid w:val="00BA6F3B"/>
    <w:rsid w:val="00BB5EB1"/>
    <w:rsid w:val="00BC1EB2"/>
    <w:rsid w:val="00BD4973"/>
    <w:rsid w:val="00BD49F8"/>
    <w:rsid w:val="00BD7C58"/>
    <w:rsid w:val="00BE22A8"/>
    <w:rsid w:val="00BF1800"/>
    <w:rsid w:val="00BF3EAF"/>
    <w:rsid w:val="00BF7C07"/>
    <w:rsid w:val="00C00B3A"/>
    <w:rsid w:val="00C051C8"/>
    <w:rsid w:val="00C163B9"/>
    <w:rsid w:val="00C17F37"/>
    <w:rsid w:val="00C237AF"/>
    <w:rsid w:val="00C248D2"/>
    <w:rsid w:val="00C24F29"/>
    <w:rsid w:val="00C33B85"/>
    <w:rsid w:val="00C36E9A"/>
    <w:rsid w:val="00C46985"/>
    <w:rsid w:val="00C51BF0"/>
    <w:rsid w:val="00C56965"/>
    <w:rsid w:val="00C62F1B"/>
    <w:rsid w:val="00C648FD"/>
    <w:rsid w:val="00C659AD"/>
    <w:rsid w:val="00C6655F"/>
    <w:rsid w:val="00C66AE5"/>
    <w:rsid w:val="00C7189C"/>
    <w:rsid w:val="00C7287A"/>
    <w:rsid w:val="00C770AB"/>
    <w:rsid w:val="00C77DB1"/>
    <w:rsid w:val="00C845B5"/>
    <w:rsid w:val="00C858FF"/>
    <w:rsid w:val="00C91D16"/>
    <w:rsid w:val="00C92772"/>
    <w:rsid w:val="00C92C36"/>
    <w:rsid w:val="00C93BF3"/>
    <w:rsid w:val="00CA0C60"/>
    <w:rsid w:val="00CA24E0"/>
    <w:rsid w:val="00CA511C"/>
    <w:rsid w:val="00CB28EB"/>
    <w:rsid w:val="00CB7C6B"/>
    <w:rsid w:val="00CC2C37"/>
    <w:rsid w:val="00CC3A8A"/>
    <w:rsid w:val="00CC3B56"/>
    <w:rsid w:val="00CC674E"/>
    <w:rsid w:val="00CD03E2"/>
    <w:rsid w:val="00CD29DB"/>
    <w:rsid w:val="00CD2EB5"/>
    <w:rsid w:val="00CD30F9"/>
    <w:rsid w:val="00CD3AD7"/>
    <w:rsid w:val="00CE32F7"/>
    <w:rsid w:val="00CE35BF"/>
    <w:rsid w:val="00D02615"/>
    <w:rsid w:val="00D04892"/>
    <w:rsid w:val="00D04A03"/>
    <w:rsid w:val="00D174A5"/>
    <w:rsid w:val="00D253DA"/>
    <w:rsid w:val="00D259FD"/>
    <w:rsid w:val="00D26B5D"/>
    <w:rsid w:val="00D27360"/>
    <w:rsid w:val="00D313FF"/>
    <w:rsid w:val="00D315C0"/>
    <w:rsid w:val="00D409AE"/>
    <w:rsid w:val="00D40C34"/>
    <w:rsid w:val="00D4256F"/>
    <w:rsid w:val="00D42DEC"/>
    <w:rsid w:val="00D42F5E"/>
    <w:rsid w:val="00D47425"/>
    <w:rsid w:val="00D53A0A"/>
    <w:rsid w:val="00D56C57"/>
    <w:rsid w:val="00D56F83"/>
    <w:rsid w:val="00D576B8"/>
    <w:rsid w:val="00D6092F"/>
    <w:rsid w:val="00D74F32"/>
    <w:rsid w:val="00D81C7C"/>
    <w:rsid w:val="00DA748A"/>
    <w:rsid w:val="00DB6512"/>
    <w:rsid w:val="00DC02B6"/>
    <w:rsid w:val="00DC28C9"/>
    <w:rsid w:val="00DE1A46"/>
    <w:rsid w:val="00DE4F49"/>
    <w:rsid w:val="00DF21FA"/>
    <w:rsid w:val="00E01DE6"/>
    <w:rsid w:val="00E10F48"/>
    <w:rsid w:val="00E150D1"/>
    <w:rsid w:val="00E15852"/>
    <w:rsid w:val="00E16709"/>
    <w:rsid w:val="00E2323B"/>
    <w:rsid w:val="00E260EA"/>
    <w:rsid w:val="00E30261"/>
    <w:rsid w:val="00E31CD9"/>
    <w:rsid w:val="00E31E37"/>
    <w:rsid w:val="00E353C4"/>
    <w:rsid w:val="00E401E6"/>
    <w:rsid w:val="00E51703"/>
    <w:rsid w:val="00E51F92"/>
    <w:rsid w:val="00E55E12"/>
    <w:rsid w:val="00E57981"/>
    <w:rsid w:val="00E6083B"/>
    <w:rsid w:val="00E67C0C"/>
    <w:rsid w:val="00E74F54"/>
    <w:rsid w:val="00E75F2C"/>
    <w:rsid w:val="00E81CA4"/>
    <w:rsid w:val="00E878DD"/>
    <w:rsid w:val="00E90EB2"/>
    <w:rsid w:val="00ED2233"/>
    <w:rsid w:val="00ED2DD4"/>
    <w:rsid w:val="00ED4CF5"/>
    <w:rsid w:val="00ED4F5A"/>
    <w:rsid w:val="00EE280B"/>
    <w:rsid w:val="00EF036D"/>
    <w:rsid w:val="00EF376C"/>
    <w:rsid w:val="00EF46C4"/>
    <w:rsid w:val="00EF4CCF"/>
    <w:rsid w:val="00F01026"/>
    <w:rsid w:val="00F014C2"/>
    <w:rsid w:val="00F02F80"/>
    <w:rsid w:val="00F11400"/>
    <w:rsid w:val="00F12BF2"/>
    <w:rsid w:val="00F15E3A"/>
    <w:rsid w:val="00F2288A"/>
    <w:rsid w:val="00F2485A"/>
    <w:rsid w:val="00F4642D"/>
    <w:rsid w:val="00F51E54"/>
    <w:rsid w:val="00F532BA"/>
    <w:rsid w:val="00F56E4F"/>
    <w:rsid w:val="00F61D0B"/>
    <w:rsid w:val="00F651BB"/>
    <w:rsid w:val="00F703F5"/>
    <w:rsid w:val="00F72268"/>
    <w:rsid w:val="00F7755F"/>
    <w:rsid w:val="00F84700"/>
    <w:rsid w:val="00F87E2A"/>
    <w:rsid w:val="00F92EE0"/>
    <w:rsid w:val="00F94113"/>
    <w:rsid w:val="00FA0EE0"/>
    <w:rsid w:val="00FA60B4"/>
    <w:rsid w:val="00FB100A"/>
    <w:rsid w:val="00FB2361"/>
    <w:rsid w:val="00FB3B98"/>
    <w:rsid w:val="00FB485B"/>
    <w:rsid w:val="00FB6C87"/>
    <w:rsid w:val="00FC7A85"/>
    <w:rsid w:val="00FD38EC"/>
    <w:rsid w:val="00FE16A5"/>
    <w:rsid w:val="00FE26F1"/>
    <w:rsid w:val="00FE4B49"/>
    <w:rsid w:val="00FE7423"/>
    <w:rsid w:val="01243BEC"/>
    <w:rsid w:val="01630E86"/>
    <w:rsid w:val="016C6B1B"/>
    <w:rsid w:val="01782AA3"/>
    <w:rsid w:val="01BD5169"/>
    <w:rsid w:val="029E4631"/>
    <w:rsid w:val="034D13EF"/>
    <w:rsid w:val="043A6B97"/>
    <w:rsid w:val="05983BFA"/>
    <w:rsid w:val="064A6423"/>
    <w:rsid w:val="066D29E0"/>
    <w:rsid w:val="068C640E"/>
    <w:rsid w:val="06F03F1C"/>
    <w:rsid w:val="0711246B"/>
    <w:rsid w:val="07505260"/>
    <w:rsid w:val="07935CD7"/>
    <w:rsid w:val="0AC52FE7"/>
    <w:rsid w:val="0CB017E9"/>
    <w:rsid w:val="0CC51C31"/>
    <w:rsid w:val="0CFD7041"/>
    <w:rsid w:val="0D2E0896"/>
    <w:rsid w:val="0DA44AB5"/>
    <w:rsid w:val="0DBC29B6"/>
    <w:rsid w:val="0EAC5068"/>
    <w:rsid w:val="0F707D82"/>
    <w:rsid w:val="0FB779DA"/>
    <w:rsid w:val="11896EAB"/>
    <w:rsid w:val="12B04B22"/>
    <w:rsid w:val="1329492D"/>
    <w:rsid w:val="13CB2ECB"/>
    <w:rsid w:val="13D95172"/>
    <w:rsid w:val="16904766"/>
    <w:rsid w:val="16AB648E"/>
    <w:rsid w:val="189E76CB"/>
    <w:rsid w:val="18F80234"/>
    <w:rsid w:val="1B6764B2"/>
    <w:rsid w:val="1BC62031"/>
    <w:rsid w:val="1C0603C2"/>
    <w:rsid w:val="1EA84440"/>
    <w:rsid w:val="1F5F41C8"/>
    <w:rsid w:val="1F755DC1"/>
    <w:rsid w:val="1FBA5125"/>
    <w:rsid w:val="21132349"/>
    <w:rsid w:val="21211E1A"/>
    <w:rsid w:val="22520CB3"/>
    <w:rsid w:val="23862ADA"/>
    <w:rsid w:val="25B3663D"/>
    <w:rsid w:val="25F7382C"/>
    <w:rsid w:val="260212D4"/>
    <w:rsid w:val="269914CE"/>
    <w:rsid w:val="27CF21CE"/>
    <w:rsid w:val="28060CAF"/>
    <w:rsid w:val="28486597"/>
    <w:rsid w:val="29DA0FDE"/>
    <w:rsid w:val="2AA7654A"/>
    <w:rsid w:val="2AC02F5E"/>
    <w:rsid w:val="2AC9604A"/>
    <w:rsid w:val="2C1212FE"/>
    <w:rsid w:val="2C530635"/>
    <w:rsid w:val="2C7D2383"/>
    <w:rsid w:val="2CB86288"/>
    <w:rsid w:val="2CC71F97"/>
    <w:rsid w:val="2D286CD2"/>
    <w:rsid w:val="2E204C19"/>
    <w:rsid w:val="30325DEC"/>
    <w:rsid w:val="32DE5257"/>
    <w:rsid w:val="333446EB"/>
    <w:rsid w:val="33D312F0"/>
    <w:rsid w:val="350775DA"/>
    <w:rsid w:val="352F2DB9"/>
    <w:rsid w:val="36495731"/>
    <w:rsid w:val="37605A51"/>
    <w:rsid w:val="3892148A"/>
    <w:rsid w:val="3994749B"/>
    <w:rsid w:val="39A7575F"/>
    <w:rsid w:val="3B812706"/>
    <w:rsid w:val="3BA912EB"/>
    <w:rsid w:val="3F14693A"/>
    <w:rsid w:val="40E757DD"/>
    <w:rsid w:val="41066DDF"/>
    <w:rsid w:val="414A3A2B"/>
    <w:rsid w:val="41AE057F"/>
    <w:rsid w:val="43054ACC"/>
    <w:rsid w:val="445344AD"/>
    <w:rsid w:val="44DC4559"/>
    <w:rsid w:val="453E1D78"/>
    <w:rsid w:val="45A502A3"/>
    <w:rsid w:val="4606479F"/>
    <w:rsid w:val="48235E0B"/>
    <w:rsid w:val="497C65A4"/>
    <w:rsid w:val="49E2574B"/>
    <w:rsid w:val="4D107FEA"/>
    <w:rsid w:val="4D730B01"/>
    <w:rsid w:val="4F102FB3"/>
    <w:rsid w:val="4F333E3E"/>
    <w:rsid w:val="4FE44089"/>
    <w:rsid w:val="50044E1E"/>
    <w:rsid w:val="50D96569"/>
    <w:rsid w:val="52F70B69"/>
    <w:rsid w:val="532966CF"/>
    <w:rsid w:val="5417638B"/>
    <w:rsid w:val="54640E27"/>
    <w:rsid w:val="553C7763"/>
    <w:rsid w:val="56BA70D8"/>
    <w:rsid w:val="56BB3034"/>
    <w:rsid w:val="56BB3C53"/>
    <w:rsid w:val="56FB089B"/>
    <w:rsid w:val="57EF01F5"/>
    <w:rsid w:val="59C35139"/>
    <w:rsid w:val="5AF01347"/>
    <w:rsid w:val="5D587D63"/>
    <w:rsid w:val="5D5D4373"/>
    <w:rsid w:val="5F0F1E0D"/>
    <w:rsid w:val="5F346104"/>
    <w:rsid w:val="5F5FFA30"/>
    <w:rsid w:val="60EA349A"/>
    <w:rsid w:val="624D1139"/>
    <w:rsid w:val="62901A05"/>
    <w:rsid w:val="63EE38D6"/>
    <w:rsid w:val="650018E4"/>
    <w:rsid w:val="65687FB7"/>
    <w:rsid w:val="65E14268"/>
    <w:rsid w:val="665E243E"/>
    <w:rsid w:val="67EF4031"/>
    <w:rsid w:val="6A021866"/>
    <w:rsid w:val="6A037E89"/>
    <w:rsid w:val="6BDC0831"/>
    <w:rsid w:val="6E6A5558"/>
    <w:rsid w:val="70760314"/>
    <w:rsid w:val="709711AB"/>
    <w:rsid w:val="7125024B"/>
    <w:rsid w:val="71A55C6D"/>
    <w:rsid w:val="72B15F0C"/>
    <w:rsid w:val="734458EC"/>
    <w:rsid w:val="74BD62F3"/>
    <w:rsid w:val="74C57EB2"/>
    <w:rsid w:val="755973C6"/>
    <w:rsid w:val="7B055120"/>
    <w:rsid w:val="7B531626"/>
    <w:rsid w:val="7C113EE8"/>
    <w:rsid w:val="7C6A3174"/>
    <w:rsid w:val="7C6D3C64"/>
    <w:rsid w:val="7CB13818"/>
    <w:rsid w:val="7D2C5FEB"/>
    <w:rsid w:val="7DDC35CF"/>
    <w:rsid w:val="7E5A5CE2"/>
    <w:rsid w:val="7EF20ED0"/>
    <w:rsid w:val="7EF94529"/>
    <w:rsid w:val="7FBB7366"/>
    <w:rsid w:val="CFCE7308"/>
    <w:rsid w:val="DDFD958A"/>
    <w:rsid w:val="EFF6025D"/>
    <w:rsid w:val="EFFDC2E8"/>
    <w:rsid w:val="EFFF0A72"/>
    <w:rsid w:val="FADFE8AA"/>
    <w:rsid w:val="FE740AB5"/>
    <w:rsid w:val="FF35AA17"/>
    <w:rsid w:val="FF5F9B8E"/>
    <w:rsid w:val="FFAF9023"/>
    <w:rsid w:val="FFBB4E5B"/>
    <w:rsid w:val="FFD9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24BD9"/>
  <w15:docId w15:val="{02377990-C4D7-48A2-8A88-24D9C37C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4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ff4"/>
    <w:next w:val="aff4"/>
    <w:link w:val="10"/>
    <w:qFormat/>
    <w:pPr>
      <w:keepNext/>
      <w:keepLines/>
      <w:spacing w:beforeLines="100" w:before="100" w:afterLines="50" w:after="50"/>
      <w:outlineLvl w:val="0"/>
    </w:pPr>
    <w:rPr>
      <w:rFonts w:ascii="Times New Roman" w:eastAsia="黑体" w:hAnsi="Times New Roman" w:cs="Times New Roman"/>
      <w:bCs/>
      <w:kern w:val="44"/>
      <w:szCs w:val="44"/>
      <w:lang w:val="zh-CN"/>
    </w:rPr>
  </w:style>
  <w:style w:type="paragraph" w:styleId="2">
    <w:name w:val="heading 2"/>
    <w:basedOn w:val="aff4"/>
    <w:next w:val="aff4"/>
    <w:link w:val="20"/>
    <w:unhideWhenUsed/>
    <w:qFormat/>
    <w:pPr>
      <w:keepNext/>
      <w:keepLines/>
      <w:jc w:val="center"/>
      <w:outlineLvl w:val="1"/>
    </w:pPr>
    <w:rPr>
      <w:rFonts w:ascii="Cambria" w:eastAsia="黑体" w:hAnsi="Cambria" w:cs="Times New Roman"/>
      <w:bCs/>
      <w:szCs w:val="32"/>
      <w:lang w:val="zh-CN"/>
    </w:rPr>
  </w:style>
  <w:style w:type="paragraph" w:styleId="3">
    <w:name w:val="heading 3"/>
    <w:basedOn w:val="aff4"/>
    <w:next w:val="aff4"/>
    <w:link w:val="30"/>
    <w:qFormat/>
    <w:pPr>
      <w:keepNext/>
      <w:keepLines/>
      <w:spacing w:before="260" w:after="260" w:line="416" w:lineRule="auto"/>
      <w:ind w:leftChars="200" w:left="420"/>
      <w:outlineLvl w:val="2"/>
    </w:pPr>
    <w:rPr>
      <w:rFonts w:ascii="Times New Roman" w:eastAsia="宋体" w:hAnsi="Times New Roman" w:cs="Times New Roman"/>
      <w:sz w:val="32"/>
      <w:szCs w:val="21"/>
    </w:rPr>
  </w:style>
  <w:style w:type="paragraph" w:styleId="4">
    <w:name w:val="heading 4"/>
    <w:basedOn w:val="aff4"/>
    <w:next w:val="aff4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ff5">
    <w:name w:val="Default Paragraph Font"/>
    <w:uiPriority w:val="1"/>
    <w:semiHidden/>
    <w:unhideWhenUsed/>
  </w:style>
  <w:style w:type="table" w:default="1" w:styleId="aff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7">
    <w:name w:val="No List"/>
    <w:uiPriority w:val="99"/>
    <w:semiHidden/>
    <w:unhideWhenUsed/>
  </w:style>
  <w:style w:type="paragraph" w:styleId="TOC7">
    <w:name w:val="toc 7"/>
    <w:basedOn w:val="aff4"/>
    <w:next w:val="aff4"/>
    <w:semiHidden/>
    <w:qFormat/>
    <w:pPr>
      <w:tabs>
        <w:tab w:val="right" w:leader="dot" w:pos="9241"/>
      </w:tabs>
      <w:ind w:firstLineChars="500" w:firstLine="500"/>
      <w:jc w:val="left"/>
    </w:pPr>
    <w:rPr>
      <w:rFonts w:ascii="宋体" w:eastAsia="宋体" w:hAnsi="Times New Roman" w:cs="Times New Roman"/>
      <w:szCs w:val="21"/>
    </w:rPr>
  </w:style>
  <w:style w:type="paragraph" w:styleId="8">
    <w:name w:val="index 8"/>
    <w:basedOn w:val="aff4"/>
    <w:next w:val="aff4"/>
    <w:qFormat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8">
    <w:name w:val="caption"/>
    <w:basedOn w:val="aff4"/>
    <w:next w:val="aff4"/>
    <w:qFormat/>
    <w:pPr>
      <w:spacing w:before="152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f4"/>
    <w:next w:val="aff4"/>
    <w:qFormat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9">
    <w:name w:val="Document Map"/>
    <w:basedOn w:val="aff4"/>
    <w:link w:val="affa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ffb">
    <w:name w:val="annotation text"/>
    <w:basedOn w:val="aff4"/>
    <w:link w:val="affc"/>
    <w:uiPriority w:val="99"/>
    <w:semiHidden/>
    <w:unhideWhenUsed/>
    <w:qFormat/>
    <w:pPr>
      <w:spacing w:line="400" w:lineRule="exact"/>
      <w:jc w:val="left"/>
    </w:pPr>
    <w:rPr>
      <w:rFonts w:ascii="Times New Roman" w:eastAsia="宋体" w:hAnsi="Times New Roman" w:cs="Times New Roman"/>
      <w:szCs w:val="24"/>
    </w:rPr>
  </w:style>
  <w:style w:type="paragraph" w:styleId="6">
    <w:name w:val="index 6"/>
    <w:basedOn w:val="aff4"/>
    <w:next w:val="aff4"/>
    <w:qFormat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1">
    <w:name w:val="index 4"/>
    <w:basedOn w:val="aff4"/>
    <w:next w:val="aff4"/>
    <w:qFormat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TOC5">
    <w:name w:val="toc 5"/>
    <w:basedOn w:val="aff4"/>
    <w:next w:val="aff4"/>
    <w:semiHidden/>
    <w:qFormat/>
    <w:pPr>
      <w:tabs>
        <w:tab w:val="right" w:leader="dot" w:pos="9241"/>
      </w:tabs>
      <w:ind w:firstLineChars="300" w:firstLine="300"/>
      <w:jc w:val="left"/>
    </w:pPr>
    <w:rPr>
      <w:rFonts w:ascii="宋体" w:eastAsia="宋体" w:hAnsi="Times New Roman" w:cs="Times New Roman"/>
      <w:szCs w:val="21"/>
    </w:rPr>
  </w:style>
  <w:style w:type="paragraph" w:styleId="TOC3">
    <w:name w:val="toc 3"/>
    <w:basedOn w:val="aff4"/>
    <w:next w:val="aff4"/>
    <w:semiHidden/>
    <w:qFormat/>
    <w:pPr>
      <w:tabs>
        <w:tab w:val="right" w:leader="dot" w:pos="9241"/>
      </w:tabs>
      <w:ind w:firstLineChars="100" w:firstLine="100"/>
      <w:jc w:val="left"/>
    </w:pPr>
    <w:rPr>
      <w:rFonts w:ascii="宋体" w:eastAsia="宋体" w:hAnsi="Times New Roman" w:cs="Times New Roman"/>
      <w:szCs w:val="21"/>
    </w:rPr>
  </w:style>
  <w:style w:type="paragraph" w:styleId="affd">
    <w:name w:val="Plain Text"/>
    <w:basedOn w:val="aff4"/>
    <w:link w:val="affe"/>
    <w:qFormat/>
    <w:rPr>
      <w:rFonts w:ascii="宋体" w:eastAsia="宋体" w:hAnsi="Courier New" w:cs="Courier New"/>
      <w:szCs w:val="21"/>
    </w:rPr>
  </w:style>
  <w:style w:type="paragraph" w:styleId="TOC8">
    <w:name w:val="toc 8"/>
    <w:basedOn w:val="aff4"/>
    <w:next w:val="aff4"/>
    <w:semiHidden/>
    <w:qFormat/>
    <w:pPr>
      <w:tabs>
        <w:tab w:val="right" w:leader="dot" w:pos="9241"/>
      </w:tabs>
      <w:ind w:firstLineChars="600" w:firstLine="607"/>
      <w:jc w:val="left"/>
    </w:pPr>
    <w:rPr>
      <w:rFonts w:ascii="宋体" w:eastAsia="宋体" w:hAnsi="Times New Roman" w:cs="Times New Roman"/>
      <w:szCs w:val="21"/>
    </w:rPr>
  </w:style>
  <w:style w:type="paragraph" w:styleId="31">
    <w:name w:val="index 3"/>
    <w:basedOn w:val="aff4"/>
    <w:next w:val="aff4"/>
    <w:qFormat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f">
    <w:name w:val="endnote text"/>
    <w:basedOn w:val="aff4"/>
    <w:link w:val="afff0"/>
    <w:semiHidden/>
    <w:qFormat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paragraph" w:styleId="afff1">
    <w:name w:val="Balloon Text"/>
    <w:basedOn w:val="aff4"/>
    <w:link w:val="afff2"/>
    <w:unhideWhenUsed/>
    <w:qFormat/>
    <w:rPr>
      <w:sz w:val="18"/>
      <w:szCs w:val="18"/>
    </w:rPr>
  </w:style>
  <w:style w:type="paragraph" w:styleId="afff3">
    <w:name w:val="footer"/>
    <w:basedOn w:val="aff4"/>
    <w:link w:val="afff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f5">
    <w:name w:val="header"/>
    <w:basedOn w:val="aff4"/>
    <w:link w:val="afff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ff4"/>
    <w:next w:val="aff4"/>
    <w:uiPriority w:val="39"/>
    <w:qFormat/>
    <w:pPr>
      <w:tabs>
        <w:tab w:val="right" w:leader="dot" w:pos="9242"/>
      </w:tabs>
      <w:spacing w:beforeLines="25" w:before="78" w:afterLines="25" w:after="78"/>
      <w:jc w:val="center"/>
    </w:pPr>
    <w:rPr>
      <w:rFonts w:ascii="宋体" w:eastAsia="宋体" w:hAnsi="Times New Roman" w:cs="Times New Roman"/>
      <w:szCs w:val="21"/>
    </w:rPr>
  </w:style>
  <w:style w:type="paragraph" w:styleId="TOC4">
    <w:name w:val="toc 4"/>
    <w:basedOn w:val="aff4"/>
    <w:next w:val="aff4"/>
    <w:semiHidden/>
    <w:qFormat/>
    <w:pPr>
      <w:tabs>
        <w:tab w:val="right" w:leader="dot" w:pos="9241"/>
      </w:tabs>
      <w:ind w:firstLineChars="200" w:firstLine="200"/>
      <w:jc w:val="left"/>
    </w:pPr>
    <w:rPr>
      <w:rFonts w:ascii="宋体" w:eastAsia="宋体" w:hAnsi="Times New Roman" w:cs="Times New Roman"/>
      <w:szCs w:val="21"/>
    </w:rPr>
  </w:style>
  <w:style w:type="paragraph" w:styleId="afff7">
    <w:name w:val="index heading"/>
    <w:basedOn w:val="aff4"/>
    <w:next w:val="11"/>
    <w:qFormat/>
    <w:pPr>
      <w:spacing w:before="120" w:after="120"/>
      <w:jc w:val="center"/>
    </w:pPr>
    <w:rPr>
      <w:rFonts w:ascii="Calibri" w:eastAsia="宋体" w:hAnsi="Calibri" w:cs="Times New Roman"/>
      <w:b/>
      <w:bCs/>
      <w:iCs/>
      <w:szCs w:val="20"/>
    </w:rPr>
  </w:style>
  <w:style w:type="paragraph" w:styleId="11">
    <w:name w:val="index 1"/>
    <w:basedOn w:val="aff4"/>
    <w:next w:val="aff4"/>
    <w:unhideWhenUsed/>
    <w:qFormat/>
    <w:pPr>
      <w:spacing w:line="400" w:lineRule="exact"/>
    </w:pPr>
    <w:rPr>
      <w:rFonts w:ascii="Times New Roman" w:eastAsia="宋体" w:hAnsi="Times New Roman" w:cs="Times New Roman"/>
      <w:szCs w:val="24"/>
    </w:rPr>
  </w:style>
  <w:style w:type="paragraph" w:styleId="af1">
    <w:name w:val="footnote text"/>
    <w:basedOn w:val="aff4"/>
    <w:link w:val="afff8"/>
    <w:qFormat/>
    <w:pPr>
      <w:numPr>
        <w:numId w:val="1"/>
      </w:numPr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paragraph" w:styleId="TOC6">
    <w:name w:val="toc 6"/>
    <w:basedOn w:val="aff4"/>
    <w:next w:val="aff4"/>
    <w:semiHidden/>
    <w:qFormat/>
    <w:pPr>
      <w:tabs>
        <w:tab w:val="right" w:leader="dot" w:pos="9241"/>
      </w:tabs>
      <w:ind w:firstLineChars="400" w:firstLine="400"/>
      <w:jc w:val="left"/>
    </w:pPr>
    <w:rPr>
      <w:rFonts w:ascii="宋体" w:eastAsia="宋体" w:hAnsi="Times New Roman" w:cs="Times New Roman"/>
      <w:szCs w:val="21"/>
    </w:rPr>
  </w:style>
  <w:style w:type="paragraph" w:styleId="7">
    <w:name w:val="index 7"/>
    <w:basedOn w:val="aff4"/>
    <w:next w:val="aff4"/>
    <w:qFormat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">
    <w:name w:val="index 9"/>
    <w:basedOn w:val="aff4"/>
    <w:next w:val="aff4"/>
    <w:qFormat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TOC2">
    <w:name w:val="toc 2"/>
    <w:basedOn w:val="aff4"/>
    <w:next w:val="aff4"/>
    <w:uiPriority w:val="39"/>
    <w:qFormat/>
    <w:pPr>
      <w:tabs>
        <w:tab w:val="right" w:leader="dot" w:pos="9242"/>
      </w:tabs>
    </w:pPr>
    <w:rPr>
      <w:rFonts w:ascii="宋体" w:eastAsia="宋体" w:hAnsi="Times New Roman" w:cs="Times New Roman"/>
      <w:szCs w:val="21"/>
    </w:rPr>
  </w:style>
  <w:style w:type="paragraph" w:styleId="TOC9">
    <w:name w:val="toc 9"/>
    <w:basedOn w:val="aff4"/>
    <w:next w:val="aff4"/>
    <w:semiHidden/>
    <w:qFormat/>
    <w:pPr>
      <w:ind w:left="147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styleId="HTML">
    <w:name w:val="HTML Preformatted"/>
    <w:basedOn w:val="aff4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0" w:lineRule="exact"/>
      <w:jc w:val="left"/>
    </w:pPr>
    <w:rPr>
      <w:rFonts w:ascii="宋体" w:hAnsi="宋体" w:cs="宋体"/>
      <w:kern w:val="0"/>
      <w:sz w:val="24"/>
      <w:szCs w:val="24"/>
    </w:rPr>
  </w:style>
  <w:style w:type="paragraph" w:styleId="afff9">
    <w:name w:val="Normal (Web)"/>
    <w:basedOn w:val="aff4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1">
    <w:name w:val="index 2"/>
    <w:basedOn w:val="aff4"/>
    <w:next w:val="aff4"/>
    <w:qFormat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fa">
    <w:name w:val="annotation subject"/>
    <w:basedOn w:val="affb"/>
    <w:next w:val="affb"/>
    <w:link w:val="afffb"/>
    <w:uiPriority w:val="99"/>
    <w:semiHidden/>
    <w:unhideWhenUsed/>
    <w:qFormat/>
    <w:rPr>
      <w:b/>
      <w:bCs/>
    </w:rPr>
  </w:style>
  <w:style w:type="table" w:styleId="afffc">
    <w:name w:val="Table Grid"/>
    <w:basedOn w:val="aff6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endnote reference"/>
    <w:semiHidden/>
    <w:qFormat/>
    <w:rPr>
      <w:vertAlign w:val="superscript"/>
    </w:rPr>
  </w:style>
  <w:style w:type="character" w:styleId="afffe">
    <w:name w:val="page number"/>
    <w:qFormat/>
    <w:rPr>
      <w:rFonts w:ascii="Times New Roman" w:eastAsia="宋体" w:hAnsi="Times New Roman"/>
      <w:sz w:val="18"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uiPriority w:val="20"/>
    <w:qFormat/>
    <w:rPr>
      <w:i/>
    </w:rPr>
  </w:style>
  <w:style w:type="character" w:styleId="affff1">
    <w:name w:val="Hyperlink"/>
    <w:uiPriority w:val="99"/>
    <w:qFormat/>
    <w:rPr>
      <w:color w:val="0000FF"/>
      <w:spacing w:val="0"/>
      <w:w w:val="100"/>
      <w:szCs w:val="21"/>
      <w:u w:val="single"/>
    </w:rPr>
  </w:style>
  <w:style w:type="character" w:styleId="affff2">
    <w:name w:val="annotation reference"/>
    <w:uiPriority w:val="99"/>
    <w:semiHidden/>
    <w:unhideWhenUsed/>
    <w:qFormat/>
    <w:rPr>
      <w:sz w:val="21"/>
      <w:szCs w:val="21"/>
    </w:rPr>
  </w:style>
  <w:style w:type="character" w:styleId="affff3">
    <w:name w:val="footnote reference"/>
    <w:semiHidden/>
    <w:qFormat/>
    <w:rPr>
      <w:vertAlign w:val="superscript"/>
    </w:rPr>
  </w:style>
  <w:style w:type="paragraph" w:styleId="affff4">
    <w:name w:val="List Paragraph"/>
    <w:basedOn w:val="aff4"/>
    <w:uiPriority w:val="34"/>
    <w:qFormat/>
    <w:pPr>
      <w:ind w:firstLineChars="200" w:firstLine="420"/>
    </w:pPr>
  </w:style>
  <w:style w:type="character" w:customStyle="1" w:styleId="afff6">
    <w:name w:val="页眉 字符"/>
    <w:basedOn w:val="aff5"/>
    <w:link w:val="afff5"/>
    <w:qFormat/>
    <w:rPr>
      <w:sz w:val="18"/>
      <w:szCs w:val="18"/>
    </w:rPr>
  </w:style>
  <w:style w:type="character" w:customStyle="1" w:styleId="afff4">
    <w:name w:val="页脚 字符"/>
    <w:basedOn w:val="aff5"/>
    <w:link w:val="afff3"/>
    <w:uiPriority w:val="99"/>
    <w:qFormat/>
    <w:rPr>
      <w:sz w:val="18"/>
      <w:szCs w:val="18"/>
    </w:rPr>
  </w:style>
  <w:style w:type="character" w:customStyle="1" w:styleId="afff2">
    <w:name w:val="批注框文本 字符"/>
    <w:basedOn w:val="aff5"/>
    <w:link w:val="afff1"/>
    <w:qFormat/>
    <w:rPr>
      <w:sz w:val="18"/>
      <w:szCs w:val="18"/>
    </w:rPr>
  </w:style>
  <w:style w:type="character" w:customStyle="1" w:styleId="10">
    <w:name w:val="标题 1 字符"/>
    <w:basedOn w:val="aff5"/>
    <w:link w:val="1"/>
    <w:qFormat/>
    <w:rPr>
      <w:rFonts w:ascii="Times New Roman" w:eastAsia="黑体" w:hAnsi="Times New Roman" w:cs="Times New Roman"/>
      <w:bCs/>
      <w:kern w:val="44"/>
      <w:sz w:val="21"/>
      <w:szCs w:val="44"/>
      <w:lang w:val="zh-CN" w:eastAsia="zh-CN"/>
    </w:rPr>
  </w:style>
  <w:style w:type="character" w:customStyle="1" w:styleId="20">
    <w:name w:val="标题 2 字符"/>
    <w:basedOn w:val="aff5"/>
    <w:link w:val="2"/>
    <w:qFormat/>
    <w:rPr>
      <w:rFonts w:ascii="Cambria" w:eastAsia="黑体" w:hAnsi="Cambria" w:cs="Times New Roman"/>
      <w:bCs/>
      <w:kern w:val="2"/>
      <w:sz w:val="21"/>
      <w:szCs w:val="32"/>
      <w:lang w:val="zh-CN" w:eastAsia="zh-CN"/>
    </w:rPr>
  </w:style>
  <w:style w:type="character" w:customStyle="1" w:styleId="30">
    <w:name w:val="标题 3 字符"/>
    <w:basedOn w:val="aff5"/>
    <w:link w:val="3"/>
    <w:qFormat/>
    <w:rPr>
      <w:rFonts w:ascii="Times New Roman" w:eastAsia="宋体" w:hAnsi="Times New Roman" w:cs="Times New Roman"/>
      <w:kern w:val="2"/>
      <w:sz w:val="32"/>
      <w:szCs w:val="21"/>
    </w:rPr>
  </w:style>
  <w:style w:type="character" w:customStyle="1" w:styleId="40">
    <w:name w:val="标题 4 字符"/>
    <w:basedOn w:val="aff5"/>
    <w:link w:val="4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affff5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character" w:customStyle="1" w:styleId="Char">
    <w:name w:val="段 Char"/>
    <w:link w:val="affff5"/>
    <w:qFormat/>
    <w:rPr>
      <w:rFonts w:ascii="宋体" w:eastAsia="宋体" w:hAnsi="Times New Roman" w:cs="Times New Roman"/>
    </w:rPr>
  </w:style>
  <w:style w:type="paragraph" w:customStyle="1" w:styleId="affff6">
    <w:name w:val="一级条标题"/>
    <w:next w:val="affff5"/>
    <w:link w:val="Char0"/>
    <w:qFormat/>
    <w:p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ffff7">
    <w:name w:val="章标题"/>
    <w:next w:val="affff5"/>
    <w:qFormat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ff8">
    <w:name w:val="二级条标题"/>
    <w:basedOn w:val="affff6"/>
    <w:next w:val="affff5"/>
    <w:link w:val="Char1"/>
    <w:qFormat/>
    <w:pPr>
      <w:spacing w:before="50" w:after="50"/>
      <w:outlineLvl w:val="3"/>
    </w:pPr>
  </w:style>
  <w:style w:type="paragraph" w:customStyle="1" w:styleId="affff9">
    <w:name w:val="目次、标准名称标题"/>
    <w:basedOn w:val="aff4"/>
    <w:next w:val="affff5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9">
    <w:name w:val="三级条标题"/>
    <w:basedOn w:val="affff8"/>
    <w:next w:val="affff5"/>
    <w:qFormat/>
    <w:pPr>
      <w:numPr>
        <w:ilvl w:val="3"/>
        <w:numId w:val="2"/>
      </w:numPr>
      <w:outlineLvl w:val="4"/>
    </w:pPr>
  </w:style>
  <w:style w:type="paragraph" w:customStyle="1" w:styleId="aa">
    <w:name w:val="四级条标题"/>
    <w:basedOn w:val="a9"/>
    <w:next w:val="affff5"/>
    <w:qFormat/>
    <w:pPr>
      <w:numPr>
        <w:ilvl w:val="4"/>
      </w:numPr>
      <w:outlineLvl w:val="5"/>
    </w:pPr>
  </w:style>
  <w:style w:type="paragraph" w:customStyle="1" w:styleId="ab">
    <w:name w:val="五级条标题"/>
    <w:basedOn w:val="aa"/>
    <w:next w:val="affff5"/>
    <w:qFormat/>
    <w:pPr>
      <w:numPr>
        <w:ilvl w:val="5"/>
      </w:numPr>
      <w:outlineLvl w:val="6"/>
    </w:pPr>
  </w:style>
  <w:style w:type="paragraph" w:customStyle="1" w:styleId="affffa">
    <w:name w:val="前言、引言标题"/>
    <w:next w:val="affff5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b">
    <w:name w:val="标准标志"/>
    <w:next w:val="aff4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6">
    <w:name w:val="标准书脚_偶数页"/>
    <w:qFormat/>
    <w:pPr>
      <w:numPr>
        <w:numId w:val="3"/>
      </w:numPr>
      <w:spacing w:before="120"/>
      <w:ind w:firstLine="0"/>
    </w:pPr>
    <w:rPr>
      <w:sz w:val="18"/>
    </w:rPr>
  </w:style>
  <w:style w:type="paragraph" w:customStyle="1" w:styleId="affffc">
    <w:name w:val="标准书脚_奇数页"/>
    <w:qFormat/>
    <w:pPr>
      <w:spacing w:before="120"/>
      <w:jc w:val="right"/>
    </w:pPr>
    <w:rPr>
      <w:sz w:val="18"/>
    </w:rPr>
  </w:style>
  <w:style w:type="paragraph" w:customStyle="1" w:styleId="affffd">
    <w:name w:val="标准书眉_奇数页"/>
    <w:next w:val="aff4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e">
    <w:name w:val="标准书眉_偶数页"/>
    <w:basedOn w:val="affffd"/>
    <w:next w:val="aff4"/>
    <w:qFormat/>
    <w:pPr>
      <w:jc w:val="left"/>
    </w:pPr>
  </w:style>
  <w:style w:type="paragraph" w:customStyle="1" w:styleId="afffff">
    <w:name w:val="标准书眉一"/>
    <w:qFormat/>
    <w:pPr>
      <w:jc w:val="both"/>
    </w:pPr>
  </w:style>
  <w:style w:type="character" w:customStyle="1" w:styleId="afffff0">
    <w:name w:val="发布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ff1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2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3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4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5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f6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7">
    <w:name w:val="封面正文"/>
    <w:qFormat/>
    <w:pPr>
      <w:jc w:val="both"/>
    </w:pPr>
  </w:style>
  <w:style w:type="paragraph" w:customStyle="1" w:styleId="afffff8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9">
    <w:name w:val="其他发布部门"/>
    <w:basedOn w:val="aff4"/>
    <w:qFormat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36"/>
      <w:szCs w:val="20"/>
    </w:rPr>
  </w:style>
  <w:style w:type="paragraph" w:customStyle="1" w:styleId="afffffa">
    <w:name w:val="实施日期"/>
    <w:basedOn w:val="afffff1"/>
    <w:qFormat/>
    <w:pPr>
      <w:framePr w:hSpace="0" w:wrap="around" w:xAlign="right"/>
      <w:jc w:val="right"/>
    </w:pPr>
  </w:style>
  <w:style w:type="paragraph" w:customStyle="1" w:styleId="afffffb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c">
    <w:name w:val="标准称谓"/>
    <w:next w:val="aff4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character" w:customStyle="1" w:styleId="Char0">
    <w:name w:val="一级条标题 Char"/>
    <w:link w:val="affff6"/>
    <w:qFormat/>
    <w:locked/>
    <w:rPr>
      <w:rFonts w:ascii="黑体" w:eastAsia="黑体" w:hAnsi="Times New Roman" w:cs="Times New Roman"/>
      <w:szCs w:val="21"/>
    </w:rPr>
  </w:style>
  <w:style w:type="character" w:customStyle="1" w:styleId="Char1">
    <w:name w:val="二级条标题 Char"/>
    <w:basedOn w:val="Char0"/>
    <w:link w:val="affff8"/>
    <w:qFormat/>
    <w:locked/>
    <w:rPr>
      <w:rFonts w:ascii="黑体" w:eastAsia="黑体" w:hAnsi="Times New Roman" w:cs="Times New Roman"/>
      <w:szCs w:val="21"/>
    </w:rPr>
  </w:style>
  <w:style w:type="character" w:customStyle="1" w:styleId="HTML0">
    <w:name w:val="HTML 预设格式 字符"/>
    <w:link w:val="HTML"/>
    <w:qFormat/>
    <w:rPr>
      <w:rFonts w:ascii="宋体" w:hAnsi="宋体" w:cs="宋体"/>
      <w:sz w:val="24"/>
      <w:szCs w:val="24"/>
    </w:rPr>
  </w:style>
  <w:style w:type="character" w:customStyle="1" w:styleId="HTMLChar1">
    <w:name w:val="HTML 预设格式 Char1"/>
    <w:basedOn w:val="aff5"/>
    <w:uiPriority w:val="99"/>
    <w:semiHidden/>
    <w:qFormat/>
    <w:rPr>
      <w:rFonts w:ascii="Courier New" w:hAnsi="Courier New" w:cs="Courier New"/>
      <w:kern w:val="2"/>
    </w:rPr>
  </w:style>
  <w:style w:type="character" w:customStyle="1" w:styleId="affc">
    <w:name w:val="批注文字 字符"/>
    <w:basedOn w:val="aff5"/>
    <w:link w:val="affb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fb">
    <w:name w:val="批注主题 字符"/>
    <w:basedOn w:val="affc"/>
    <w:link w:val="afffa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ffa">
    <w:name w:val="文档结构图 字符"/>
    <w:basedOn w:val="aff5"/>
    <w:link w:val="aff9"/>
    <w:semiHidden/>
    <w:qFormat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character" w:customStyle="1" w:styleId="affe">
    <w:name w:val="纯文本 字符"/>
    <w:basedOn w:val="aff5"/>
    <w:link w:val="affd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afff0">
    <w:name w:val="尾注文本 字符"/>
    <w:basedOn w:val="aff5"/>
    <w:link w:val="afff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ff8">
    <w:name w:val="脚注文本 字符"/>
    <w:basedOn w:val="aff5"/>
    <w:link w:val="af1"/>
    <w:qFormat/>
    <w:rPr>
      <w:rFonts w:ascii="宋体" w:eastAsia="宋体" w:hAnsi="Times New Roman" w:cs="Times New Roman"/>
      <w:kern w:val="2"/>
      <w:sz w:val="18"/>
      <w:szCs w:val="18"/>
    </w:rPr>
  </w:style>
  <w:style w:type="paragraph" w:customStyle="1" w:styleId="2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e">
    <w:name w:val="列项——（一级）"/>
    <w:qFormat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f">
    <w:name w:val="列项●（二级）"/>
    <w:qFormat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d">
    <w:name w:val="示例"/>
    <w:next w:val="afffffe"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e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af3">
    <w:name w:val="数字编号列项（二级）"/>
    <w:qFormat/>
    <w:pPr>
      <w:numPr>
        <w:ilvl w:val="1"/>
        <w:numId w:val="5"/>
      </w:numPr>
      <w:jc w:val="both"/>
    </w:pPr>
    <w:rPr>
      <w:rFonts w:ascii="宋体"/>
      <w:sz w:val="21"/>
    </w:rPr>
  </w:style>
  <w:style w:type="paragraph" w:customStyle="1" w:styleId="aff3">
    <w:name w:val="注："/>
    <w:next w:val="affff5"/>
    <w:qFormat/>
    <w:pPr>
      <w:widowControl w:val="0"/>
      <w:numPr>
        <w:numId w:val="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4">
    <w:name w:val="注×："/>
    <w:qFormat/>
    <w:pPr>
      <w:widowControl w:val="0"/>
      <w:numPr>
        <w:numId w:val="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2">
    <w:name w:val="字母编号列项（一级）"/>
    <w:qFormat/>
    <w:pPr>
      <w:numPr>
        <w:numId w:val="5"/>
      </w:numPr>
      <w:jc w:val="both"/>
    </w:pPr>
    <w:rPr>
      <w:rFonts w:ascii="宋体"/>
      <w:sz w:val="21"/>
    </w:rPr>
  </w:style>
  <w:style w:type="paragraph" w:customStyle="1" w:styleId="af0">
    <w:name w:val="列项◆（三级）"/>
    <w:basedOn w:val="aff4"/>
    <w:qFormat/>
    <w:pPr>
      <w:numPr>
        <w:ilvl w:val="2"/>
        <w:numId w:val="4"/>
      </w:numPr>
    </w:pPr>
    <w:rPr>
      <w:rFonts w:ascii="宋体" w:eastAsia="宋体" w:hAnsi="Times New Roman" w:cs="Times New Roman"/>
      <w:szCs w:val="21"/>
    </w:rPr>
  </w:style>
  <w:style w:type="paragraph" w:customStyle="1" w:styleId="af4">
    <w:name w:val="编号列项（三级）"/>
    <w:qFormat/>
    <w:pPr>
      <w:numPr>
        <w:ilvl w:val="2"/>
        <w:numId w:val="5"/>
      </w:numPr>
    </w:pPr>
    <w:rPr>
      <w:rFonts w:ascii="宋体"/>
      <w:sz w:val="21"/>
    </w:rPr>
  </w:style>
  <w:style w:type="paragraph" w:customStyle="1" w:styleId="af5">
    <w:name w:val="示例×："/>
    <w:basedOn w:val="affff7"/>
    <w:qFormat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ff">
    <w:name w:val="二级无"/>
    <w:basedOn w:val="affff8"/>
    <w:qFormat/>
    <w:pPr>
      <w:spacing w:beforeLines="0" w:before="0" w:afterLines="0" w:after="0"/>
    </w:pPr>
    <w:rPr>
      <w:rFonts w:ascii="宋体" w:eastAsia="宋体"/>
      <w:sz w:val="21"/>
    </w:rPr>
  </w:style>
  <w:style w:type="paragraph" w:customStyle="1" w:styleId="affffff0">
    <w:name w:val="注：（正文）"/>
    <w:basedOn w:val="aff3"/>
    <w:next w:val="affff5"/>
    <w:qFormat/>
  </w:style>
  <w:style w:type="paragraph" w:customStyle="1" w:styleId="a8">
    <w:name w:val="注×：（正文）"/>
    <w:qFormat/>
    <w:pPr>
      <w:numPr>
        <w:numId w:val="9"/>
      </w:numPr>
      <w:jc w:val="both"/>
    </w:pPr>
    <w:rPr>
      <w:rFonts w:ascii="宋体"/>
      <w:sz w:val="18"/>
      <w:szCs w:val="18"/>
    </w:rPr>
  </w:style>
  <w:style w:type="paragraph" w:customStyle="1" w:styleId="affffff1">
    <w:name w:val="参考文献"/>
    <w:basedOn w:val="aff4"/>
    <w:next w:val="affff5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ff2">
    <w:name w:val="参考文献、索引标题"/>
    <w:basedOn w:val="aff4"/>
    <w:next w:val="affff5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ff3">
    <w:name w:val="发布部门"/>
    <w:next w:val="affff5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f4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a">
    <w:name w:val="附录标识"/>
    <w:basedOn w:val="aff4"/>
    <w:next w:val="affff5"/>
    <w:qFormat/>
    <w:pPr>
      <w:keepNext/>
      <w:widowControl/>
      <w:numPr>
        <w:numId w:val="10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ff5">
    <w:name w:val="附录标题"/>
    <w:basedOn w:val="affff5"/>
    <w:next w:val="affff5"/>
    <w:qFormat/>
    <w:pPr>
      <w:ind w:firstLineChars="0" w:firstLine="0"/>
      <w:jc w:val="center"/>
    </w:pPr>
    <w:rPr>
      <w:rFonts w:ascii="黑体" w:eastAsia="黑体"/>
      <w:sz w:val="21"/>
    </w:rPr>
  </w:style>
  <w:style w:type="paragraph" w:customStyle="1" w:styleId="af7">
    <w:name w:val="附录表标号"/>
    <w:basedOn w:val="aff4"/>
    <w:next w:val="affff5"/>
    <w:qFormat/>
    <w:pPr>
      <w:numPr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8">
    <w:name w:val="附录表标题"/>
    <w:basedOn w:val="aff4"/>
    <w:next w:val="affff5"/>
    <w:qFormat/>
    <w:pPr>
      <w:numPr>
        <w:ilvl w:val="1"/>
        <w:numId w:val="11"/>
      </w:numPr>
      <w:tabs>
        <w:tab w:val="left" w:pos="180"/>
      </w:tabs>
      <w:spacing w:beforeLines="50" w:before="50" w:afterLines="50" w:after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d">
    <w:name w:val="附录二级条标题"/>
    <w:basedOn w:val="aff4"/>
    <w:next w:val="affff5"/>
    <w:qFormat/>
    <w:pPr>
      <w:widowControl/>
      <w:numPr>
        <w:ilvl w:val="3"/>
        <w:numId w:val="10"/>
      </w:numPr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fffff6">
    <w:name w:val="附录二级无"/>
    <w:basedOn w:val="afd"/>
    <w:qFormat/>
    <w:pPr>
      <w:spacing w:beforeLines="0" w:before="0" w:afterLines="0" w:after="0"/>
    </w:pPr>
    <w:rPr>
      <w:rFonts w:ascii="宋体" w:eastAsia="宋体"/>
      <w:szCs w:val="21"/>
    </w:rPr>
  </w:style>
  <w:style w:type="paragraph" w:customStyle="1" w:styleId="affffff7">
    <w:name w:val="附录公式"/>
    <w:basedOn w:val="affff5"/>
    <w:next w:val="affff5"/>
    <w:link w:val="Char2"/>
    <w:qFormat/>
    <w:rPr>
      <w:sz w:val="21"/>
    </w:rPr>
  </w:style>
  <w:style w:type="character" w:customStyle="1" w:styleId="Char2">
    <w:name w:val="附录公式 Char"/>
    <w:link w:val="affffff7"/>
    <w:qFormat/>
    <w:rPr>
      <w:rFonts w:ascii="宋体" w:eastAsia="宋体" w:hAnsi="Times New Roman" w:cs="Times New Roman"/>
      <w:sz w:val="21"/>
    </w:rPr>
  </w:style>
  <w:style w:type="paragraph" w:customStyle="1" w:styleId="affffff8">
    <w:name w:val="附录公式编号制表符"/>
    <w:basedOn w:val="aff4"/>
    <w:next w:val="affff5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kern w:val="0"/>
      <w:szCs w:val="20"/>
    </w:rPr>
  </w:style>
  <w:style w:type="paragraph" w:customStyle="1" w:styleId="afe">
    <w:name w:val="附录三级条标题"/>
    <w:basedOn w:val="afd"/>
    <w:next w:val="affff5"/>
    <w:qFormat/>
    <w:pPr>
      <w:numPr>
        <w:ilvl w:val="4"/>
      </w:numPr>
      <w:tabs>
        <w:tab w:val="left" w:pos="360"/>
      </w:tabs>
      <w:outlineLvl w:val="4"/>
    </w:pPr>
  </w:style>
  <w:style w:type="paragraph" w:customStyle="1" w:styleId="affffff9">
    <w:name w:val="附录三级无"/>
    <w:basedOn w:val="afe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2">
    <w:name w:val="附录数字编号列项（二级）"/>
    <w:qFormat/>
    <w:pPr>
      <w:numPr>
        <w:ilvl w:val="1"/>
        <w:numId w:val="12"/>
      </w:numPr>
    </w:pPr>
    <w:rPr>
      <w:rFonts w:ascii="宋体"/>
      <w:sz w:val="21"/>
    </w:rPr>
  </w:style>
  <w:style w:type="paragraph" w:customStyle="1" w:styleId="aff">
    <w:name w:val="附录四级条标题"/>
    <w:basedOn w:val="afe"/>
    <w:next w:val="affff5"/>
    <w:qFormat/>
    <w:pPr>
      <w:numPr>
        <w:ilvl w:val="5"/>
      </w:numPr>
      <w:outlineLvl w:val="5"/>
    </w:pPr>
  </w:style>
  <w:style w:type="paragraph" w:customStyle="1" w:styleId="affffffa">
    <w:name w:val="附录四级无"/>
    <w:basedOn w:val="aff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c">
    <w:name w:val="附录图标号"/>
    <w:basedOn w:val="aff4"/>
    <w:qFormat/>
    <w:pPr>
      <w:keepNext/>
      <w:pageBreakBefore/>
      <w:widowControl/>
      <w:numPr>
        <w:numId w:val="13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d">
    <w:name w:val="附录图标题"/>
    <w:basedOn w:val="aff4"/>
    <w:next w:val="affff5"/>
    <w:qFormat/>
    <w:pPr>
      <w:numPr>
        <w:ilvl w:val="1"/>
        <w:numId w:val="13"/>
      </w:numPr>
      <w:tabs>
        <w:tab w:val="left" w:pos="363"/>
      </w:tabs>
      <w:spacing w:beforeLines="50" w:before="50" w:afterLines="50" w:after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f0">
    <w:name w:val="附录五级条标题"/>
    <w:basedOn w:val="aff"/>
    <w:next w:val="affff5"/>
    <w:qFormat/>
    <w:pPr>
      <w:numPr>
        <w:ilvl w:val="6"/>
      </w:numPr>
      <w:outlineLvl w:val="6"/>
    </w:pPr>
  </w:style>
  <w:style w:type="paragraph" w:customStyle="1" w:styleId="affffffb">
    <w:name w:val="附录五级无"/>
    <w:basedOn w:val="aff0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b">
    <w:name w:val="附录章标题"/>
    <w:next w:val="affff5"/>
    <w:link w:val="Char3"/>
    <w:qFormat/>
    <w:pPr>
      <w:numPr>
        <w:ilvl w:val="1"/>
        <w:numId w:val="10"/>
      </w:numPr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c">
    <w:name w:val="附录一级条标题"/>
    <w:basedOn w:val="afb"/>
    <w:next w:val="affff5"/>
    <w:link w:val="Char4"/>
    <w:qFormat/>
    <w:pPr>
      <w:numPr>
        <w:ilvl w:val="2"/>
      </w:numPr>
      <w:tabs>
        <w:tab w:val="left" w:pos="360"/>
      </w:tabs>
      <w:autoSpaceDN w:val="0"/>
      <w:spacing w:beforeLines="50" w:before="50" w:afterLines="50" w:after="50"/>
      <w:outlineLvl w:val="2"/>
    </w:pPr>
  </w:style>
  <w:style w:type="paragraph" w:customStyle="1" w:styleId="affffffc">
    <w:name w:val="附录一级无"/>
    <w:basedOn w:val="afc"/>
    <w:qFormat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1">
    <w:name w:val="附录字母编号列项（一级）"/>
    <w:qFormat/>
    <w:pPr>
      <w:numPr>
        <w:numId w:val="12"/>
      </w:numPr>
    </w:pPr>
    <w:rPr>
      <w:rFonts w:ascii="宋体"/>
      <w:sz w:val="21"/>
    </w:rPr>
  </w:style>
  <w:style w:type="paragraph" w:customStyle="1" w:styleId="affffffd">
    <w:name w:val="列项说明"/>
    <w:basedOn w:val="aff4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ffffe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ff0">
    <w:name w:val="其他标准标志"/>
    <w:basedOn w:val="affffb"/>
    <w:qFormat/>
    <w:pPr>
      <w:framePr w:w="6101" w:h="1389" w:hRule="exact" w:hSpace="181" w:vSpace="181" w:wrap="around" w:vAnchor="page" w:hAnchor="page" w:x="4673" w:y="942"/>
    </w:pPr>
    <w:rPr>
      <w:szCs w:val="96"/>
    </w:rPr>
  </w:style>
  <w:style w:type="paragraph" w:customStyle="1" w:styleId="afffffff1">
    <w:name w:val="三级无"/>
    <w:basedOn w:val="a9"/>
    <w:qFormat/>
    <w:pPr>
      <w:numPr>
        <w:ilvl w:val="0"/>
        <w:numId w:val="0"/>
      </w:numPr>
      <w:spacing w:beforeLines="0" w:before="0" w:afterLines="0" w:after="0"/>
    </w:pPr>
    <w:rPr>
      <w:rFonts w:ascii="宋体" w:eastAsia="宋体"/>
      <w:sz w:val="21"/>
    </w:rPr>
  </w:style>
  <w:style w:type="paragraph" w:customStyle="1" w:styleId="afffffff2">
    <w:name w:val="示例后文字"/>
    <w:basedOn w:val="affff5"/>
    <w:next w:val="affff5"/>
    <w:qFormat/>
    <w:pPr>
      <w:ind w:firstLine="360"/>
    </w:pPr>
    <w:rPr>
      <w:sz w:val="18"/>
    </w:rPr>
  </w:style>
  <w:style w:type="paragraph" w:customStyle="1" w:styleId="a5">
    <w:name w:val="首示例"/>
    <w:next w:val="affff5"/>
    <w:link w:val="Char5"/>
    <w:qFormat/>
    <w:pPr>
      <w:numPr>
        <w:numId w:val="14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5">
    <w:name w:val="首示例 Char"/>
    <w:link w:val="a5"/>
    <w:qFormat/>
    <w:rPr>
      <w:rFonts w:ascii="宋体" w:eastAsia="宋体" w:hAnsi="宋体" w:cs="Times New Roman"/>
      <w:kern w:val="2"/>
      <w:sz w:val="18"/>
      <w:szCs w:val="18"/>
    </w:rPr>
  </w:style>
  <w:style w:type="paragraph" w:customStyle="1" w:styleId="afffffff3">
    <w:name w:val="四级无"/>
    <w:basedOn w:val="aa"/>
    <w:qFormat/>
    <w:pPr>
      <w:numPr>
        <w:ilvl w:val="0"/>
        <w:numId w:val="0"/>
      </w:numPr>
      <w:spacing w:beforeLines="0" w:before="0" w:afterLines="0" w:after="0"/>
    </w:pPr>
    <w:rPr>
      <w:rFonts w:ascii="宋体" w:eastAsia="宋体"/>
      <w:sz w:val="21"/>
    </w:rPr>
  </w:style>
  <w:style w:type="paragraph" w:customStyle="1" w:styleId="afffffff4">
    <w:name w:val="条文脚注"/>
    <w:basedOn w:val="af1"/>
    <w:qFormat/>
    <w:pPr>
      <w:numPr>
        <w:numId w:val="0"/>
      </w:numPr>
      <w:jc w:val="both"/>
    </w:pPr>
  </w:style>
  <w:style w:type="paragraph" w:customStyle="1" w:styleId="afffffff5">
    <w:name w:val="图标脚注说明"/>
    <w:basedOn w:val="affff5"/>
    <w:qFormat/>
    <w:pPr>
      <w:ind w:left="840" w:firstLineChars="0" w:hanging="420"/>
    </w:pPr>
    <w:rPr>
      <w:sz w:val="18"/>
      <w:szCs w:val="18"/>
    </w:rPr>
  </w:style>
  <w:style w:type="paragraph" w:customStyle="1" w:styleId="a7">
    <w:name w:val="图表脚注说明"/>
    <w:basedOn w:val="aff4"/>
    <w:qFormat/>
    <w:pPr>
      <w:numPr>
        <w:numId w:val="15"/>
      </w:numPr>
    </w:pPr>
    <w:rPr>
      <w:rFonts w:ascii="宋体" w:eastAsia="宋体" w:hAnsi="Times New Roman" w:cs="Times New Roman"/>
      <w:sz w:val="18"/>
      <w:szCs w:val="18"/>
    </w:rPr>
  </w:style>
  <w:style w:type="paragraph" w:customStyle="1" w:styleId="afffffff6">
    <w:name w:val="图的脚注"/>
    <w:next w:val="affff5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f7">
    <w:name w:val="五级无"/>
    <w:basedOn w:val="ab"/>
    <w:qFormat/>
    <w:pPr>
      <w:numPr>
        <w:ilvl w:val="0"/>
        <w:numId w:val="0"/>
      </w:numPr>
      <w:spacing w:beforeLines="0" w:before="0" w:afterLines="0" w:after="0"/>
    </w:pPr>
    <w:rPr>
      <w:rFonts w:ascii="宋体" w:eastAsia="宋体"/>
      <w:sz w:val="21"/>
    </w:rPr>
  </w:style>
  <w:style w:type="paragraph" w:customStyle="1" w:styleId="afffffff8">
    <w:name w:val="一级无"/>
    <w:basedOn w:val="affff6"/>
    <w:qFormat/>
    <w:pPr>
      <w:spacing w:beforeLines="0" w:afterLines="0"/>
    </w:pPr>
    <w:rPr>
      <w:rFonts w:ascii="宋体" w:eastAsia="宋体"/>
      <w:sz w:val="21"/>
    </w:rPr>
  </w:style>
  <w:style w:type="paragraph" w:customStyle="1" w:styleId="af9">
    <w:name w:val="正文表标题"/>
    <w:next w:val="affff5"/>
    <w:qFormat/>
    <w:pPr>
      <w:numPr>
        <w:numId w:val="16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f9">
    <w:name w:val="正文公式编号制表符"/>
    <w:basedOn w:val="affff5"/>
    <w:next w:val="affff5"/>
    <w:qFormat/>
    <w:pPr>
      <w:ind w:firstLineChars="0" w:firstLine="0"/>
    </w:pPr>
    <w:rPr>
      <w:sz w:val="21"/>
    </w:rPr>
  </w:style>
  <w:style w:type="paragraph" w:customStyle="1" w:styleId="af6">
    <w:name w:val="正文图标题"/>
    <w:next w:val="affff5"/>
    <w:qFormat/>
    <w:pPr>
      <w:numPr>
        <w:numId w:val="17"/>
      </w:numPr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fa">
    <w:name w:val="终结线"/>
    <w:basedOn w:val="aff4"/>
    <w:qFormat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ffffffb">
    <w:name w:val="其他发布日期"/>
    <w:basedOn w:val="afffff1"/>
    <w:qFormat/>
    <w:pPr>
      <w:framePr w:w="3997" w:h="471" w:hRule="exact" w:hSpace="0" w:vSpace="181" w:wrap="around" w:vAnchor="page" w:hAnchor="text" w:x="1419" w:y="14097"/>
    </w:pPr>
  </w:style>
  <w:style w:type="paragraph" w:customStyle="1" w:styleId="afffffffc">
    <w:name w:val="其他实施日期"/>
    <w:basedOn w:val="afffffa"/>
    <w:qFormat/>
    <w:pPr>
      <w:framePr w:w="3997" w:h="471" w:hRule="exact" w:vSpace="181" w:wrap="around" w:vAnchor="page" w:hAnchor="text" w:x="7089" w:y="14097"/>
    </w:pPr>
  </w:style>
  <w:style w:type="paragraph" w:customStyle="1" w:styleId="23">
    <w:name w:val="封面标准名称2"/>
    <w:basedOn w:val="afffff2"/>
    <w:qFormat/>
    <w:pPr>
      <w:framePr w:w="9639" w:wrap="around" w:vAnchor="page" w:hAnchor="page" w:y="4469"/>
      <w:spacing w:beforeLines="630" w:before="630"/>
    </w:pPr>
  </w:style>
  <w:style w:type="paragraph" w:customStyle="1" w:styleId="24">
    <w:name w:val="封面标准英文名称2"/>
    <w:basedOn w:val="afffff5"/>
    <w:qFormat/>
    <w:pPr>
      <w:framePr w:w="9639" w:h="6917" w:hRule="exact" w:wrap="around" w:vAnchor="page" w:hAnchor="page" w:xAlign="center" w:y="4469" w:anchorLock="1"/>
      <w:textAlignment w:val="center"/>
    </w:pPr>
    <w:rPr>
      <w:rFonts w:eastAsia="黑体"/>
      <w:szCs w:val="28"/>
    </w:rPr>
  </w:style>
  <w:style w:type="paragraph" w:customStyle="1" w:styleId="25">
    <w:name w:val="封面一致性程度标识2"/>
    <w:basedOn w:val="afffff6"/>
    <w:qFormat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paragraph" w:customStyle="1" w:styleId="26">
    <w:name w:val="封面标准文稿类别2"/>
    <w:basedOn w:val="afffff4"/>
    <w:qFormat/>
    <w:pPr>
      <w:framePr w:w="9639" w:h="6917" w:hRule="exact" w:wrap="around" w:vAnchor="page" w:hAnchor="page" w:xAlign="center" w:y="4469" w:anchorLock="1"/>
      <w:widowControl w:val="0"/>
      <w:spacing w:line="240" w:lineRule="auto"/>
      <w:textAlignment w:val="center"/>
    </w:pPr>
    <w:rPr>
      <w:szCs w:val="28"/>
    </w:rPr>
  </w:style>
  <w:style w:type="paragraph" w:customStyle="1" w:styleId="27">
    <w:name w:val="封面标准文稿编辑信息2"/>
    <w:basedOn w:val="afffff3"/>
    <w:qFormat/>
    <w:pPr>
      <w:framePr w:w="9639" w:h="6917" w:hRule="exact" w:wrap="around" w:vAnchor="page" w:hAnchor="page" w:xAlign="center" w:y="4469" w:anchorLock="1"/>
      <w:widowControl w:val="0"/>
      <w:textAlignment w:val="center"/>
    </w:pPr>
    <w:rPr>
      <w:szCs w:val="28"/>
    </w:rPr>
  </w:style>
  <w:style w:type="character" w:customStyle="1" w:styleId="CharCharCharCharCharCharCharCharCharCharChar">
    <w:name w:val="一级条标题 Char Char Char Char Char Char Char Char Char Char Char"/>
    <w:qFormat/>
    <w:rPr>
      <w:rFonts w:ascii="黑体" w:eastAsia="黑体"/>
      <w:sz w:val="21"/>
      <w:lang w:val="en-US" w:eastAsia="zh-CN" w:bidi="ar-SA"/>
    </w:rPr>
  </w:style>
  <w:style w:type="character" w:customStyle="1" w:styleId="Char3">
    <w:name w:val="附录章标题 Char"/>
    <w:link w:val="afb"/>
    <w:qFormat/>
    <w:rPr>
      <w:rFonts w:ascii="黑体" w:eastAsia="黑体" w:hAnsi="Times New Roman" w:cs="Times New Roman"/>
      <w:kern w:val="21"/>
      <w:sz w:val="21"/>
    </w:rPr>
  </w:style>
  <w:style w:type="character" w:customStyle="1" w:styleId="Char4">
    <w:name w:val="附录一级条标题 Char"/>
    <w:link w:val="afc"/>
    <w:qFormat/>
    <w:rPr>
      <w:rFonts w:ascii="黑体" w:eastAsia="黑体" w:hAnsi="Times New Roman" w:cs="Times New Roman"/>
      <w:kern w:val="21"/>
      <w:sz w:val="21"/>
    </w:rPr>
  </w:style>
  <w:style w:type="paragraph" w:customStyle="1" w:styleId="CharCharCharCharCharCharCharCharCharChar">
    <w:name w:val="一级条标题 Char Char Char Char Char Char Char Char Char Char"/>
    <w:basedOn w:val="aff4"/>
    <w:next w:val="affff5"/>
    <w:qFormat/>
    <w:pPr>
      <w:widowControl/>
      <w:outlineLvl w:val="2"/>
    </w:pPr>
    <w:rPr>
      <w:rFonts w:ascii="黑体" w:eastAsia="黑体" w:hAnsi="Times New Roman" w:cs="Times New Roman"/>
      <w:kern w:val="0"/>
      <w:szCs w:val="20"/>
    </w:rPr>
  </w:style>
  <w:style w:type="paragraph" w:customStyle="1" w:styleId="CharCharChar">
    <w:name w:val="章标题 Char Char Char"/>
    <w:next w:val="affff5"/>
    <w:qFormat/>
    <w:p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character" w:customStyle="1" w:styleId="CharCharCharCharCharCharCharCharCharCharCharCharCharCharCharCharCharCharCharCharCharCharCharChar">
    <w:name w:val="二级条标题 Char Char Char Char Char Char Char Char Char Char Char Char Char Char Char Char Char Char Char Char Char Char Char Char"/>
    <w:qFormat/>
  </w:style>
  <w:style w:type="paragraph" w:customStyle="1" w:styleId="a0">
    <w:name w:val="二级无标题条"/>
    <w:basedOn w:val="aff4"/>
    <w:qFormat/>
    <w:pPr>
      <w:numPr>
        <w:ilvl w:val="3"/>
        <w:numId w:val="18"/>
      </w:numPr>
    </w:pPr>
    <w:rPr>
      <w:rFonts w:ascii="Times New Roman" w:eastAsia="宋体" w:hAnsi="Times New Roman" w:cs="Times New Roman"/>
      <w:szCs w:val="24"/>
    </w:rPr>
  </w:style>
  <w:style w:type="paragraph" w:customStyle="1" w:styleId="a1">
    <w:name w:val="三级无标题条"/>
    <w:basedOn w:val="aff4"/>
    <w:qFormat/>
    <w:pPr>
      <w:numPr>
        <w:ilvl w:val="4"/>
        <w:numId w:val="18"/>
      </w:numPr>
    </w:pPr>
    <w:rPr>
      <w:rFonts w:ascii="Times New Roman" w:eastAsia="宋体" w:hAnsi="Times New Roman" w:cs="Times New Roman"/>
      <w:szCs w:val="24"/>
    </w:rPr>
  </w:style>
  <w:style w:type="paragraph" w:customStyle="1" w:styleId="a2">
    <w:name w:val="四级无标题条"/>
    <w:basedOn w:val="aff4"/>
    <w:qFormat/>
    <w:pPr>
      <w:numPr>
        <w:ilvl w:val="5"/>
        <w:numId w:val="18"/>
      </w:numPr>
    </w:pPr>
    <w:rPr>
      <w:rFonts w:ascii="Times New Roman" w:eastAsia="宋体" w:hAnsi="Times New Roman" w:cs="Times New Roman"/>
      <w:szCs w:val="24"/>
    </w:rPr>
  </w:style>
  <w:style w:type="paragraph" w:customStyle="1" w:styleId="a3">
    <w:name w:val="五级无标题条"/>
    <w:basedOn w:val="aff4"/>
    <w:qFormat/>
    <w:pPr>
      <w:numPr>
        <w:ilvl w:val="6"/>
        <w:numId w:val="18"/>
      </w:numPr>
    </w:pPr>
    <w:rPr>
      <w:rFonts w:ascii="Times New Roman" w:eastAsia="宋体" w:hAnsi="Times New Roman" w:cs="Times New Roman"/>
      <w:szCs w:val="24"/>
    </w:rPr>
  </w:style>
  <w:style w:type="paragraph" w:customStyle="1" w:styleId="a">
    <w:name w:val="一级无标题条"/>
    <w:basedOn w:val="aff4"/>
    <w:qFormat/>
    <w:pPr>
      <w:numPr>
        <w:ilvl w:val="2"/>
        <w:numId w:val="18"/>
      </w:numPr>
    </w:pPr>
    <w:rPr>
      <w:rFonts w:ascii="Times New Roman" w:eastAsia="宋体" w:hAnsi="Times New Roman" w:cs="Times New Roman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Other1">
    <w:name w:val="Other|1"/>
    <w:basedOn w:val="aff4"/>
    <w:qFormat/>
    <w:pPr>
      <w:spacing w:line="317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Headerorfooter2">
    <w:name w:val="Header or footer|2"/>
    <w:basedOn w:val="aff4"/>
    <w:qFormat/>
    <w:rPr>
      <w:sz w:val="20"/>
      <w:szCs w:val="20"/>
      <w:lang w:val="zh-TW" w:eastAsia="zh-TW" w:bidi="zh-TW"/>
    </w:rPr>
  </w:style>
  <w:style w:type="paragraph" w:customStyle="1" w:styleId="Bodytext1">
    <w:name w:val="Body text|1"/>
    <w:basedOn w:val="aff4"/>
    <w:qFormat/>
    <w:pPr>
      <w:spacing w:after="100" w:line="338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157</Characters>
  <Application>Microsoft Office Word</Application>
  <DocSecurity>0</DocSecurity>
  <Lines>26</Lines>
  <Paragraphs>18</Paragraphs>
  <ScaleCrop>false</ScaleCrop>
  <Company>HP Inc.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Yu Chen</cp:lastModifiedBy>
  <cp:revision>7</cp:revision>
  <cp:lastPrinted>2020-09-19T17:02:00Z</cp:lastPrinted>
  <dcterms:created xsi:type="dcterms:W3CDTF">2024-10-22T20:20:00Z</dcterms:created>
  <dcterms:modified xsi:type="dcterms:W3CDTF">2026-05-26T01:22:00Z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5328AB16E7224CF0B44649AFBABE5F94</vt:lpwstr>
  </property>
</Properties>
</file>